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6 -->
  <w:body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</w:pPr>
      <w:r>
        <mc:AlternateContent>
          <mc:Choice Requires="wps">
            <w:drawing>
              <wp:anchor distT="0" distB="0" distL="0" distR="0" simplePos="0" relativeHeight="25167360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-125843</wp:posOffset>
                </wp:positionV>
                <wp:extent cx="9144000" cy="64294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642942"/>
                        </a:xfrm>
                        <a:custGeom>
                          <a:avLst/>
                          <a:gdLst/>
                          <a:pathLst>
                            <a:path fill="norm" h="642942" w="9144000" stroke="1">
                              <a:moveTo>
                                <a:pt x="0" y="0"/>
                              </a:moveTo>
                              <a:lnTo>
                                <a:pt x="0" y="642942"/>
                              </a:lnTo>
                              <a:lnTo>
                                <a:pt x="9144000" y="642942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9646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5" style="width:10in;height:50.63pt;margin-top:-9.91pt;margin-left:0;mso-position-horizontal-relative:page;mso-wrap-distance-bottom:0;mso-wrap-distance-left:0;mso-wrap-distance-right:0;mso-wrap-distance-top:0;position:absolute;v-text-anchor:top;z-index:-251643904" coordsize="21600,21600" o:allowincell="f" path="m,l,21600l,21600l21600,21600l21600,21600l21600,l21600,l,e" fillcolor="#f79646"/>
            </w:pict>
          </mc:Fallback>
        </mc:AlternateConten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CAHIER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CHARGES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E-COMMERCE</w:t>
      </w:r>
      <w:r>
        <w:drawing>
          <wp:anchor distT="0" distB="0" distL="0" distR="0" simplePos="0" relativeHeight="251680768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1206500</wp:posOffset>
            </wp:positionV>
            <wp:extent cx="8568950" cy="3229889"/>
            <wp:effectExtent l="0" t="0" r="0" b="0"/>
            <wp:wrapNone/>
            <wp:docPr id="2" name="drawingObject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68950" cy="3229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17" w:line="18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18"/>
          <w:szCs w:val="18"/>
          <w:u w:val="none"/>
        </w:rPr>
      </w:pPr>
    </w:p>
    <w:p>
      <w:pPr>
        <w:spacing w:before="0" w:after="0" w:line="235" w:lineRule="auto"/>
        <w:ind w:left="7294" w:right="-20" w:firstLine="0"/>
        <w:rPr>
          <w:rFonts w:ascii="Calibri" w:eastAsia="Calibri" w:hAnsi="Calibri" w:cs="Calibri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drawing>
          <wp:anchor distT="0" distB="0" distL="0" distR="0" simplePos="0" relativeHeight="251679744" behindDoc="1" locked="0" layoutInCell="0" allowOverlap="1">
            <wp:simplePos x="0" y="0"/>
            <wp:positionH relativeFrom="page">
              <wp:posOffset>2844799</wp:posOffset>
            </wp:positionH>
            <wp:positionV relativeFrom="paragraph">
              <wp:posOffset>-213584</wp:posOffset>
            </wp:positionV>
            <wp:extent cx="1558439" cy="1558439"/>
            <wp:effectExtent l="0" t="0" r="0" b="0"/>
            <wp:wrapNone/>
            <wp:docPr id="4" name="drawingObject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8439" cy="1558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Webbax</w:t>
      </w:r>
    </w:p>
    <w:p>
      <w:pPr>
        <w:spacing w:before="0" w:after="0" w:line="235" w:lineRule="auto"/>
        <w:ind w:left="7294" w:right="4186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Germain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Tenthorey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157</w:t>
      </w:r>
    </w:p>
    <w:p>
      <w:pPr>
        <w:spacing w:before="0" w:after="0" w:line="235" w:lineRule="auto"/>
        <w:ind w:left="7294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1926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Fully</w:t>
      </w:r>
    </w:p>
    <w:p>
      <w:pPr>
        <w:spacing w:before="0" w:after="0" w:line="235" w:lineRule="auto"/>
        <w:ind w:left="7294" w:right="3804" w:firstLine="0"/>
        <w:jc w:val="left"/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Tél.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+41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027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746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19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81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hyperlink r:id="rId6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FF"/>
            <w:spacing w:val="0"/>
            <w:w w:val="99"/>
            <w:position w:val="0"/>
            <w:sz w:val="22"/>
            <w:szCs w:val="22"/>
            <w:u w:val="single"/>
          </w:rPr>
          <w:t>contact@webbax.ch</w:t>
        </w:r>
      </w:hyperlink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hyperlink r:id="rId7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FF"/>
            <w:spacing w:val="0"/>
            <w:w w:val="99"/>
            <w:position w:val="0"/>
            <w:sz w:val="22"/>
            <w:szCs w:val="22"/>
            <w:u w:val="single"/>
          </w:rPr>
          <w:t>www.webbax.ch</w:t>
        </w:r>
      </w:hyperlink>
    </w:p>
    <w:p>
      <w:pPr>
        <w:spacing w:before="0" w:after="0" w:line="240" w:lineRule="exact"/>
        <w:rPr>
          <w:b w:val="0"/>
          <w:bCs w:val="0"/>
          <w:i w:val="0"/>
          <w:iCs w:val="0"/>
          <w:sz w:val="24"/>
          <w:szCs w:val="24"/>
          <w:u w:val="none"/>
        </w:rPr>
      </w:pPr>
    </w:p>
    <w:p>
      <w:pPr>
        <w:spacing w:before="0" w:after="0" w:line="240" w:lineRule="exact"/>
        <w:rPr>
          <w:b w:val="0"/>
          <w:bCs w:val="0"/>
          <w:i w:val="0"/>
          <w:iCs w:val="0"/>
          <w:sz w:val="24"/>
          <w:szCs w:val="24"/>
          <w:u w:val="none"/>
        </w:rPr>
      </w:pPr>
    </w:p>
    <w:p>
      <w:pPr>
        <w:spacing w:before="0" w:after="19" w:line="220" w:lineRule="exact"/>
        <w:rPr>
          <w:b w:val="0"/>
          <w:bCs w:val="0"/>
          <w:i w:val="0"/>
          <w:iCs w:val="0"/>
          <w:sz w:val="22"/>
          <w:szCs w:val="22"/>
          <w:u w:val="none"/>
        </w:rPr>
      </w:pPr>
    </w:p>
    <w:p>
      <w:pPr>
        <w:spacing w:before="0" w:after="0" w:line="240" w:lineRule="auto"/>
        <w:ind w:left="3457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Webbax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157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1926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Fully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contact@webbax.ch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www.webbax.ch</w:t>
      </w:r>
    </w:p>
    <w:p>
      <w:pPr>
        <w:sectPr>
          <w:type w:val="continuous"/>
          <w:pgSz w:w="14400" w:h="10800" w:orient="landscape"/>
          <w:pgMar w:top="648" w:right="850" w:bottom="243" w:left="276" w:header="720" w:footer="720" w:gutter="0"/>
          <w:cols w:num="1" w:sep="0" w:space="708" w:equalWidth="1"/>
        </w:sect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56"/>
          <w:szCs w:val="56"/>
          <w:u w:val="none"/>
        </w:rPr>
      </w:pPr>
      <w:r>
        <mc:AlternateContent>
          <mc:Choice Requires="wps">
            <w:drawing>
              <wp:anchor distT="0" distB="0" distL="0" distR="0" simplePos="0" relativeHeight="25167769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-1512556</wp:posOffset>
                </wp:positionV>
                <wp:extent cx="9144000" cy="4286279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4286279"/>
                        </a:xfrm>
                        <a:custGeom>
                          <a:avLst/>
                          <a:gdLst/>
                          <a:pathLst>
                            <a:path fill="norm" h="4286279" w="9144000" stroke="1">
                              <a:moveTo>
                                <a:pt x="0" y="0"/>
                              </a:moveTo>
                              <a:lnTo>
                                <a:pt x="0" y="4286279"/>
                              </a:lnTo>
                              <a:lnTo>
                                <a:pt x="9144000" y="4286279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9646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6" o:spid="_x0000_s1026" style="width:10in;height:337.5pt;margin-top:-119.1pt;margin-left:0;mso-position-horizontal-relative:page;mso-wrap-distance-bottom:0;mso-wrap-distance-left:0;mso-wrap-distance-right:0;mso-wrap-distance-top:0;position:absolute;v-text-anchor:top;z-index:-251639808" coordsize="21600,21600" o:allowincell="f" path="m,l,21600l,21600l21600,21600l21600,21600l21600,l21600,l,e" fillcolor="#f79646"/>
            </w:pict>
          </mc:Fallback>
        </mc:AlternateConten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56"/>
          <w:szCs w:val="56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6"/>
          <w:szCs w:val="5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56"/>
          <w:szCs w:val="56"/>
          <w:u w:val="none"/>
        </w:rPr>
        <w:t>cahier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6"/>
          <w:szCs w:val="5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56"/>
          <w:szCs w:val="56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6"/>
          <w:szCs w:val="5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56"/>
          <w:szCs w:val="56"/>
          <w:u w:val="none"/>
        </w:rPr>
        <w:t>charges</w:t>
      </w:r>
    </w:p>
    <w:p>
      <w:pPr>
        <w:spacing w:before="0" w:after="0" w:line="16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16"/>
          <w:szCs w:val="16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Webbax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accompagne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projet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e-commerce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depuis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sa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phase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réflexion,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passant</w:t>
      </w:r>
    </w:p>
    <w:p>
      <w:pPr>
        <w:spacing w:before="0" w:after="8" w:line="20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0"/>
          <w:szCs w:val="20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par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sa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conception,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sa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mise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ligne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enfin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par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sa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promotion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long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FFFFFF"/>
          <w:spacing w:val="0"/>
          <w:w w:val="100"/>
          <w:position w:val="0"/>
          <w:sz w:val="36"/>
          <w:szCs w:val="36"/>
          <w:u w:val="none"/>
        </w:rPr>
        <w:t>terme.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85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2885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Webbax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157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1926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Fully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contact@webbax.ch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www.webbax.ch</w:t>
      </w:r>
    </w:p>
    <w:p>
      <w:pPr>
        <w:sectPr>
          <w:pgSz w:w="14400" w:h="10800" w:orient="landscape"/>
          <w:pgMar w:top="1134" w:right="446" w:bottom="243" w:left="849" w:header="720" w:footer="720" w:gutter="0"/>
          <w:cols w:num="1" w:sep="0" w:space="708" w:equalWidth="1"/>
        </w:sect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-125842</wp:posOffset>
                </wp:positionV>
                <wp:extent cx="9144000" cy="64294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642940"/>
                        </a:xfrm>
                        <a:custGeom>
                          <a:avLst/>
                          <a:gdLst/>
                          <a:pathLst>
                            <a:path fill="norm" h="642940" w="9144000" stroke="1">
                              <a:moveTo>
                                <a:pt x="0" y="0"/>
                              </a:moveTo>
                              <a:lnTo>
                                <a:pt x="0" y="642940"/>
                              </a:lnTo>
                              <a:lnTo>
                                <a:pt x="9144000" y="642940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9646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7" style="width:10in;height:50.63pt;margin-top:-9.91pt;margin-left:0;mso-position-horizontal-relative:page;mso-wrap-distance-bottom:0;mso-wrap-distance-left:0;mso-wrap-distance-right:0;mso-wrap-distance-top:0;position:absolute;v-text-anchor:top;z-index:-251654144" coordsize="21600,21600" o:allowincell="f" path="m,l,21600l,21600l21600,21600l21600,21600l21600,l21600,l,e" fillcolor="#f79646"/>
            </w:pict>
          </mc:Fallback>
        </mc:AlternateConten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INFORMATIONS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GENERALES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17" w:line="18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18"/>
          <w:szCs w:val="18"/>
          <w:u w:val="none"/>
        </w:rPr>
      </w:pPr>
    </w:p>
    <w:p>
      <w:pPr>
        <w:spacing w:before="0" w:after="0" w:line="240" w:lineRule="auto"/>
        <w:ind w:left="104" w:right="-20" w:firstLine="0"/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Complétez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coordonnées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5" w:line="18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18"/>
          <w:szCs w:val="18"/>
          <w:u w:val="none"/>
        </w:rPr>
      </w:pPr>
    </w:p>
    <w:p>
      <w:pPr>
        <w:sectPr>
          <w:pgSz w:w="14400" w:h="10800" w:orient="landscape"/>
          <w:pgMar w:top="760" w:right="850" w:bottom="243" w:left="714" w:header="720" w:footer="720" w:gutter="0"/>
          <w:cols w:num="1" w:sep="0" w:space="708" w:equalWidth="1"/>
        </w:sectPr>
      </w:pPr>
    </w:p>
    <w:p>
      <w:pPr>
        <w:spacing w:before="0" w:after="0" w:line="236" w:lineRule="auto"/>
        <w:ind w:left="104" w:right="618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Contact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Société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3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Nom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Prénom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Adresse</w:t>
      </w:r>
    </w:p>
    <w:p>
      <w:pPr>
        <w:spacing w:before="0" w:after="0" w:line="235" w:lineRule="auto"/>
        <w:ind w:left="104" w:right="37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postal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/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ville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Email</w:t>
      </w:r>
    </w:p>
    <w:p>
      <w:pPr>
        <w:spacing w:before="0" w:after="0" w:line="235" w:lineRule="auto"/>
        <w:ind w:left="104" w:right="457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N°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Téléphone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N°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Portable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29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N°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Fax</w:t>
      </w:r>
    </w:p>
    <w:p>
      <w:pPr>
        <w:spacing w:before="0" w:after="0" w:line="240" w:lineRule="auto"/>
        <w:ind w:left="104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Domaine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d’activité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  <w:r>
        <w:br w:type="column"/>
      </w:r>
    </w:p>
    <w:p>
      <w:pPr>
        <w:spacing w:before="0" w:after="13" w:line="18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18"/>
          <w:szCs w:val="18"/>
          <w:u w:val="none"/>
        </w:rPr>
      </w:pPr>
    </w:p>
    <w:p>
      <w:pPr>
        <w:spacing w:before="0" w:after="0" w:line="236" w:lineRule="auto"/>
        <w:ind w:left="-20" w:right="57"/>
        <w:jc w:val="righ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…………………………………………………………………………………………………………………………………..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…………………………………………………………………………………………………………………………………..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…………………………………………………………………………………………………………………………………..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…………………………………………………………………………………………………………………………………..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…………………………………………………………………………………………………………………………………..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…………………………………………………………………………………………………………………………………..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…………………………………………………………………………………………………………………………………..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…………………………………………………………………………………………………………………………………..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:…………………………………………………………………………………………………………………………………..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…………………………………………………………………………………………………………………………………..</w:t>
      </w:r>
    </w:p>
    <w:p>
      <w:pPr>
        <w:sectPr>
          <w:type w:val="continuous"/>
          <w:pgSz w:w="14400" w:h="10800" w:orient="landscape"/>
          <w:pgMar w:top="760" w:right="850" w:bottom="243" w:left="714" w:header="720" w:footer="720" w:gutter="0"/>
          <w:cols w:num="2" w:sep="0" w:space="708" w:equalWidth="0">
            <w:col w:w="1940" w:space="2484"/>
            <w:col w:w="8411"/>
          </w:cols>
        </w:sect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>
      <w:pPr>
        <w:spacing w:before="0" w:after="0" w:line="235" w:lineRule="auto"/>
        <w:ind w:left="8659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mc:AlternateContent>
          <mc:Choice Requires="wpg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5286375</wp:posOffset>
                </wp:positionH>
                <wp:positionV relativeFrom="paragraph">
                  <wp:posOffset>-378303</wp:posOffset>
                </wp:positionV>
                <wp:extent cx="3001168" cy="1635125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01168" cy="1635125"/>
                          <a:chOff x="0" y="0"/>
                          <a:chExt cx="3001168" cy="1635125"/>
                        </a:xfrm>
                        <a:noFill/>
                      </wpg:grpSpPr>
                      <wps:wsp xmlns:wps="http://schemas.microsoft.com/office/word/2010/wordprocessingShape">
                        <wps:cNvPr id="9" name="Shape 9"/>
                        <wps:cNvSpPr/>
                        <wps:spPr>
                          <a:xfrm>
                            <a:off x="0" y="0"/>
                            <a:ext cx="3001168" cy="1635125"/>
                          </a:xfrm>
                          <a:custGeom>
                            <a:avLst/>
                            <a:gdLst/>
                            <a:pathLst>
                              <a:path fill="norm" h="1635125" w="3001168" stroke="1">
                                <a:moveTo>
                                  <a:pt x="273050" y="0"/>
                                </a:moveTo>
                                <a:lnTo>
                                  <a:pt x="218281" y="5556"/>
                                </a:lnTo>
                                <a:lnTo>
                                  <a:pt x="166687" y="21431"/>
                                </a:lnTo>
                                <a:lnTo>
                                  <a:pt x="120650" y="46831"/>
                                </a:lnTo>
                                <a:lnTo>
                                  <a:pt x="80168" y="80168"/>
                                </a:lnTo>
                                <a:lnTo>
                                  <a:pt x="46831" y="120650"/>
                                </a:lnTo>
                                <a:lnTo>
                                  <a:pt x="21431" y="166687"/>
                                </a:lnTo>
                                <a:lnTo>
                                  <a:pt x="5556" y="218281"/>
                                </a:lnTo>
                                <a:lnTo>
                                  <a:pt x="0" y="273050"/>
                                </a:lnTo>
                                <a:lnTo>
                                  <a:pt x="0" y="1362075"/>
                                </a:lnTo>
                                <a:lnTo>
                                  <a:pt x="5556" y="1416843"/>
                                </a:lnTo>
                                <a:lnTo>
                                  <a:pt x="21431" y="1468437"/>
                                </a:lnTo>
                                <a:lnTo>
                                  <a:pt x="46831" y="1514475"/>
                                </a:lnTo>
                                <a:lnTo>
                                  <a:pt x="80168" y="1554956"/>
                                </a:lnTo>
                                <a:lnTo>
                                  <a:pt x="120650" y="1588293"/>
                                </a:lnTo>
                                <a:lnTo>
                                  <a:pt x="166687" y="1613693"/>
                                </a:lnTo>
                                <a:lnTo>
                                  <a:pt x="218281" y="1629568"/>
                                </a:lnTo>
                                <a:lnTo>
                                  <a:pt x="273050" y="1635125"/>
                                </a:lnTo>
                                <a:lnTo>
                                  <a:pt x="2728118" y="1635125"/>
                                </a:lnTo>
                                <a:lnTo>
                                  <a:pt x="2782887" y="1629568"/>
                                </a:lnTo>
                                <a:lnTo>
                                  <a:pt x="2834481" y="1613693"/>
                                </a:lnTo>
                                <a:lnTo>
                                  <a:pt x="2880518" y="1588293"/>
                                </a:lnTo>
                                <a:lnTo>
                                  <a:pt x="2921000" y="1554956"/>
                                </a:lnTo>
                                <a:lnTo>
                                  <a:pt x="2954337" y="1514475"/>
                                </a:lnTo>
                                <a:lnTo>
                                  <a:pt x="2979737" y="1468437"/>
                                </a:lnTo>
                                <a:lnTo>
                                  <a:pt x="2995612" y="1416843"/>
                                </a:lnTo>
                                <a:lnTo>
                                  <a:pt x="3001168" y="1362075"/>
                                </a:lnTo>
                                <a:lnTo>
                                  <a:pt x="3001168" y="273050"/>
                                </a:lnTo>
                                <a:lnTo>
                                  <a:pt x="2995612" y="218281"/>
                                </a:lnTo>
                                <a:lnTo>
                                  <a:pt x="2979737" y="166687"/>
                                </a:lnTo>
                                <a:lnTo>
                                  <a:pt x="2954337" y="120650"/>
                                </a:lnTo>
                                <a:lnTo>
                                  <a:pt x="2921000" y="80168"/>
                                </a:lnTo>
                                <a:lnTo>
                                  <a:pt x="2880518" y="46831"/>
                                </a:lnTo>
                                <a:lnTo>
                                  <a:pt x="2834481" y="21431"/>
                                </a:lnTo>
                                <a:lnTo>
                                  <a:pt x="2782887" y="5556"/>
                                </a:lnTo>
                                <a:lnTo>
                                  <a:pt x="2728118" y="0"/>
                                </a:lnTo>
                                <a:lnTo>
                                  <a:pt x="2730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0" name="Shape 10"/>
                        <wps:cNvSpPr/>
                        <wps:spPr>
                          <a:xfrm>
                            <a:off x="0" y="793"/>
                            <a:ext cx="3001168" cy="1634331"/>
                          </a:xfrm>
                          <a:custGeom>
                            <a:avLst/>
                            <a:gdLst/>
                            <a:pathLst>
                              <a:path fill="norm" h="1634331" w="3001168" stroke="1">
                                <a:moveTo>
                                  <a:pt x="0" y="273050"/>
                                </a:moveTo>
                                <a:lnTo>
                                  <a:pt x="5556" y="218281"/>
                                </a:lnTo>
                                <a:lnTo>
                                  <a:pt x="21431" y="166687"/>
                                </a:lnTo>
                                <a:lnTo>
                                  <a:pt x="46831" y="120650"/>
                                </a:lnTo>
                                <a:lnTo>
                                  <a:pt x="80168" y="80168"/>
                                </a:lnTo>
                                <a:lnTo>
                                  <a:pt x="120650" y="46831"/>
                                </a:lnTo>
                                <a:lnTo>
                                  <a:pt x="166687" y="21431"/>
                                </a:lnTo>
                                <a:lnTo>
                                  <a:pt x="218281" y="5556"/>
                                </a:lnTo>
                                <a:lnTo>
                                  <a:pt x="273050" y="0"/>
                                </a:lnTo>
                                <a:lnTo>
                                  <a:pt x="2728118" y="0"/>
                                </a:lnTo>
                                <a:lnTo>
                                  <a:pt x="2782887" y="5556"/>
                                </a:lnTo>
                                <a:lnTo>
                                  <a:pt x="2834481" y="21431"/>
                                </a:lnTo>
                                <a:lnTo>
                                  <a:pt x="2880518" y="46831"/>
                                </a:lnTo>
                                <a:lnTo>
                                  <a:pt x="2921000" y="80168"/>
                                </a:lnTo>
                                <a:lnTo>
                                  <a:pt x="2954337" y="120650"/>
                                </a:lnTo>
                                <a:lnTo>
                                  <a:pt x="2979737" y="166687"/>
                                </a:lnTo>
                                <a:lnTo>
                                  <a:pt x="2995612" y="218281"/>
                                </a:lnTo>
                                <a:lnTo>
                                  <a:pt x="3001168" y="273050"/>
                                </a:lnTo>
                                <a:lnTo>
                                  <a:pt x="3001168" y="1362075"/>
                                </a:lnTo>
                                <a:lnTo>
                                  <a:pt x="2995612" y="1416843"/>
                                </a:lnTo>
                                <a:lnTo>
                                  <a:pt x="2979737" y="1468437"/>
                                </a:lnTo>
                                <a:lnTo>
                                  <a:pt x="2954337" y="1514475"/>
                                </a:lnTo>
                                <a:lnTo>
                                  <a:pt x="2921000" y="1554956"/>
                                </a:lnTo>
                                <a:lnTo>
                                  <a:pt x="2880518" y="1588293"/>
                                </a:lnTo>
                                <a:lnTo>
                                  <a:pt x="2834481" y="1612900"/>
                                </a:lnTo>
                                <a:lnTo>
                                  <a:pt x="2782887" y="1628775"/>
                                </a:lnTo>
                                <a:lnTo>
                                  <a:pt x="2728118" y="1634331"/>
                                </a:lnTo>
                                <a:lnTo>
                                  <a:pt x="273050" y="1634331"/>
                                </a:lnTo>
                                <a:lnTo>
                                  <a:pt x="218281" y="1628775"/>
                                </a:lnTo>
                                <a:lnTo>
                                  <a:pt x="166687" y="1612900"/>
                                </a:lnTo>
                                <a:lnTo>
                                  <a:pt x="120650" y="1588293"/>
                                </a:lnTo>
                                <a:lnTo>
                                  <a:pt x="80168" y="1554956"/>
                                </a:lnTo>
                                <a:lnTo>
                                  <a:pt x="46831" y="1514475"/>
                                </a:lnTo>
                                <a:lnTo>
                                  <a:pt x="21431" y="1468437"/>
                                </a:lnTo>
                                <a:lnTo>
                                  <a:pt x="5556" y="1416843"/>
                                </a:lnTo>
                                <a:lnTo>
                                  <a:pt x="0" y="1362075"/>
                                </a:lnTo>
                                <a:lnTo>
                                  <a:pt x="0" y="27305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646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1" name="Shape 11"/>
                        <wps:cNvSpPr/>
                        <wps:spPr>
                          <a:xfrm>
                            <a:off x="0" y="273843"/>
                            <a:ext cx="0" cy="1089025"/>
                          </a:xfrm>
                          <a:custGeom>
                            <a:avLst/>
                            <a:gdLst/>
                            <a:pathLst>
                              <a:path fill="norm" h="1089025" w="0" stroke="1">
                                <a:moveTo>
                                  <a:pt x="0" y="1089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646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" o:spid="_x0000_s1028" style="width:236.31pt;height:128.75pt;margin-top:-29.79pt;margin-left:416.25pt;mso-position-horizontal-relative:page;mso-wrap-distance-bottom:0;mso-wrap-distance-left:0;mso-wrap-distance-right:0;mso-wrap-distance-top:0;position:absolute;z-index:-251656192" coordorigin="0,0" coordsize="21600,21600" o:allowincell="f">
                <v:shape id="_x0000_s1029" style="width:21600;height:21600;position:absolute;v-text-anchor:top" coordsize="21600,21600" path="m1965,l1571,73l1571,73l1200,283l1200,283l868,619l868,619l577,1059l577,1059l337,1594l337,1594l154,2202l154,2202l40,2883l40,2883l,3607l,3607l,17993l,17993l40,18716l40,18716l154,19398l154,19398l337,20006l337,20006l577,20541l577,20541l868,20981l868,20981l1200,21317l1200,21317l1571,21527l1571,21527l1965,21600l1965,21600l19635,21600l19635,21600l20029,21527l20029,21527l20400,21317l20400,21317l20732,20981l20732,20981l21023,20541l21023,20541l21263,20006l21263,20006l21446,19398l21446,19398l21560,18716l21560,18716l21600,17993l21600,17993l21600,3607l21600,3607l21560,2883l21560,2883l21446,2202l21446,2202l21263,1594l21263,1594l21023,1059l21023,1059l20732,619l20732,619l20400,283l20400,283l20029,73l20029,73l19635,l19635,l1965,e" fillcolor="white"/>
                <v:shape id="_x0000_s1030" style="width:21600;height:21590;position:absolute;top:10;v-text-anchor:top" coordsize="21600,21600" path="m,3609l40,2885l40,2885l154,2203l154,2203l337,1595l337,1595l577,1060l577,1060l868,619l868,619l1200,283l1200,283l1571,73l1571,73l1965,l1965,l19635,l19635,l20029,73l20029,73l20400,283l20400,283l20732,619l20732,619l21023,1060l21023,1060l21263,1595l21263,1595l21446,2203l21446,2203l21560,2885l21560,2885l21600,3609l21600,3609l21600,18002l21600,18002l21560,18726l21560,18726l21446,19407l21446,19407l21263,20016l21263,20016l21023,20551l21023,20551l20732,20992l20732,20992l20400,21317l20400,21317l20029,21527l20029,21527l19635,21600l19635,21600l1965,21600l1965,21600l1571,21527l1571,21527l1200,21317l1200,21317l868,20992l868,20992l577,20551l577,20551l337,20016l337,20016l154,19407l154,19407l40,18726l40,18726l,18002l,18002l,3609e" filled="f" fillcolor="this" stroked="t" strokecolor="#f79646" strokeweight="2pt"/>
                <v:shape id="_x0000_s1031" style="width:0;height:14386;position:absolute;top:3617;v-text-anchor:top" coordsize="21600,21600" path="m,21600l,e" filled="f" fillcolor="this" stroked="t" strokecolor="#f79646" strokeweight="2pt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Cahier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charges</w:t>
      </w:r>
    </w:p>
    <w:p>
      <w:pPr>
        <w:spacing w:before="0" w:after="0" w:line="235" w:lineRule="auto"/>
        <w:ind w:left="8112" w:right="799"/>
        <w:jc w:val="center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99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renvoyer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par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e-mail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sur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9900"/>
          <w:spacing w:val="0"/>
          <w:w w:val="100"/>
          <w:position w:val="0"/>
          <w:sz w:val="36"/>
          <w:szCs w:val="36"/>
          <w:u w:val="none"/>
        </w:rPr>
        <w:t>contact@webbax.ch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86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302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Webbax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157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1926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Fully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contact@webbax.ch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www.webbax.ch</w:t>
      </w:r>
    </w:p>
    <w:p>
      <w:pPr>
        <w:sectPr>
          <w:type w:val="continuous"/>
          <w:pgSz w:w="14400" w:h="10800" w:orient="landscape"/>
          <w:pgMar w:top="760" w:right="850" w:bottom="243" w:left="714" w:header="720" w:footer="720" w:gutter="0"/>
          <w:cols w:num="1" w:sep="0" w:space="708" w:equalWidth="1"/>
        </w:sectPr>
      </w:pPr>
    </w:p>
    <w:p>
      <w:pPr>
        <w:spacing w:before="0" w:after="0" w:line="240" w:lineRule="auto"/>
        <w:ind w:left="6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</w:pPr>
      <w:r>
        <mc:AlternateContent>
          <mc:Choice Requires="wps">
            <w:drawing>
              <wp:anchor distT="0" distB="0" distL="0" distR="0" simplePos="0" relativeHeight="25169920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-125842</wp:posOffset>
                </wp:positionV>
                <wp:extent cx="9144000" cy="64294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642940"/>
                        </a:xfrm>
                        <a:custGeom>
                          <a:avLst/>
                          <a:gdLst/>
                          <a:pathLst>
                            <a:path fill="norm" h="642940" w="9144000" stroke="1">
                              <a:moveTo>
                                <a:pt x="0" y="0"/>
                              </a:moveTo>
                              <a:lnTo>
                                <a:pt x="0" y="642940"/>
                              </a:lnTo>
                              <a:lnTo>
                                <a:pt x="9144000" y="642940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9646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2" o:spid="_x0000_s1032" style="width:10in;height:50.63pt;margin-top:-9.91pt;margin-left:0;mso-position-horizontal-relative:page;mso-wrap-distance-bottom:0;mso-wrap-distance-left:0;mso-wrap-distance-right:0;mso-wrap-distance-top:0;position:absolute;v-text-anchor:top;z-index:-251618304" coordsize="21600,21600" o:allowincell="f" path="m,l,21600l,21600l21600,21600l21600,21600l21600,l21600,l,e" fillcolor="#f79646"/>
            </w:pict>
          </mc:Fallback>
        </mc:AlternateConten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VOS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BESOINS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12" w:line="20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0"/>
          <w:szCs w:val="20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Décrivez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brièvement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l'environnement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dans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lequel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s'inscrit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projet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4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(stratégies,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enjeux,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domaines,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etc.)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5" w:line="18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18"/>
          <w:szCs w:val="18"/>
          <w:u w:val="none"/>
        </w:rPr>
      </w:pPr>
    </w:p>
    <w:p>
      <w:pPr>
        <w:spacing w:before="0" w:after="0" w:line="236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Vos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objectifs</w:t>
      </w:r>
    </w:p>
    <w:p>
      <w:pPr>
        <w:spacing w:before="0" w:after="0" w:line="236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Définissez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résultats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projet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doit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atteindre.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Précisez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aussi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vision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court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long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terme</w:t>
      </w:r>
    </w:p>
    <w:p>
      <w:pPr>
        <w:spacing w:before="0" w:after="0" w:line="236" w:lineRule="auto"/>
        <w:ind w:left="0" w:right="367" w:firstLine="0"/>
        <w:jc w:val="both"/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2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7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Vos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attentes</w:t>
      </w:r>
    </w:p>
    <w:p>
      <w:pPr>
        <w:spacing w:before="0" w:after="0" w:line="236" w:lineRule="auto"/>
        <w:ind w:left="0" w:right="367" w:firstLine="0"/>
        <w:jc w:val="both"/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86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308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Webbax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157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1926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Fully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contact@webbax.ch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www.webbax.ch</w:t>
      </w:r>
    </w:p>
    <w:p>
      <w:pPr>
        <w:sectPr>
          <w:pgSz w:w="14400" w:h="10800" w:orient="landscape"/>
          <w:pgMar w:top="760" w:right="850" w:bottom="243" w:left="654" w:header="720" w:footer="720" w:gutter="0"/>
          <w:cols w:num="1" w:sep="0" w:space="708" w:equalWidth="1"/>
        </w:sectPr>
      </w:pPr>
    </w:p>
    <w:p>
      <w:pPr>
        <w:spacing w:before="0" w:after="0" w:line="240" w:lineRule="auto"/>
        <w:ind w:left="36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</w:pPr>
      <w:r>
        <mc:AlternateContent>
          <mc:Choice Requires="wps">
            <w:drawing>
              <wp:anchor distT="0" distB="0" distL="0" distR="0" simplePos="0" relativeHeight="25169100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-125842</wp:posOffset>
                </wp:positionV>
                <wp:extent cx="9144000" cy="64294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642940"/>
                        </a:xfrm>
                        <a:custGeom>
                          <a:avLst/>
                          <a:gdLst/>
                          <a:pathLst>
                            <a:path fill="norm" h="642940" w="9144000" stroke="1">
                              <a:moveTo>
                                <a:pt x="0" y="0"/>
                              </a:moveTo>
                              <a:lnTo>
                                <a:pt x="0" y="642940"/>
                              </a:lnTo>
                              <a:lnTo>
                                <a:pt x="9144000" y="642940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9646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3" o:spid="_x0000_s1033" style="width:10in;height:50.63pt;margin-top:-9.91pt;margin-left:0;mso-position-horizontal-relative:page;mso-wrap-distance-bottom:0;mso-wrap-distance-left:0;mso-wrap-distance-right:0;mso-wrap-distance-top:0;position:absolute;v-text-anchor:top;z-index:-251626496" coordsize="21600,21600" o:allowincell="f" path="m,l,21600l,21600l21600,21600l21600,21600l21600,l21600,l,e" fillcolor="#f79646"/>
            </w:pict>
          </mc:Fallback>
        </mc:AlternateConten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CONTEXTE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18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18"/>
          <w:szCs w:val="18"/>
          <w:u w:val="none"/>
        </w:rPr>
      </w:pPr>
    </w:p>
    <w:p>
      <w:pPr>
        <w:sectPr>
          <w:pgSz w:w="14400" w:h="10800" w:orient="landscape"/>
          <w:pgMar w:top="760" w:right="850" w:bottom="243" w:left="353" w:header="720" w:footer="720" w:gutter="0"/>
          <w:cols w:num="1" w:sep="0" w:space="708" w:equalWidth="1"/>
        </w:sectPr>
      </w:pPr>
    </w:p>
    <w:p>
      <w:pPr>
        <w:spacing w:before="105" w:after="0" w:line="236" w:lineRule="auto"/>
        <w:ind w:left="0" w:right="5048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marché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marché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est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National</w:t>
      </w:r>
    </w:p>
    <w:p>
      <w:pPr>
        <w:spacing w:before="0" w:after="0" w:line="236" w:lineRule="auto"/>
        <w:ind w:left="0" w:right="-20" w:firstLine="0"/>
        <w:jc w:val="left"/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International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-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merci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préciser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différents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pays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déclinaisons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langues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………………………………………………..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Langues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shop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Français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Allemand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9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Anglais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Italien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9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</w:p>
    <w:p>
      <w:pPr>
        <w:spacing w:before="0" w:after="41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6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Vos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clients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:</w:t>
      </w:r>
    </w:p>
    <w:p>
      <w:pPr>
        <w:spacing w:before="0" w:after="0" w:line="235" w:lineRule="auto"/>
        <w:ind w:left="0" w:right="2848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qui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s'adresse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boutique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E-commerce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B2C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Particuliers</w:t>
      </w:r>
    </w:p>
    <w:p>
      <w:pPr>
        <w:spacing w:before="0" w:after="0" w:line="236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B2B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Professionnels</w:t>
      </w:r>
    </w:p>
    <w:p>
      <w:pPr>
        <w:spacing w:before="0" w:after="45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6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Points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vente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:</w:t>
      </w:r>
    </w:p>
    <w:p>
      <w:pPr>
        <w:spacing w:before="0" w:after="0" w:line="235" w:lineRule="auto"/>
        <w:ind w:left="0" w:right="2674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Possédez-vous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points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vente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physiques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0" w:line="236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combien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...........................</w:t>
      </w:r>
    </w:p>
    <w:p>
      <w:pPr>
        <w:spacing w:before="0" w:after="45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6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Vos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concurrents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:</w:t>
      </w:r>
    </w:p>
    <w:p>
      <w:pPr>
        <w:spacing w:before="0" w:after="0" w:line="235" w:lineRule="auto"/>
        <w:ind w:left="0" w:right="684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Noms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adresses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Internet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(url),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citez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3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principaux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Suisse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l’étranger</w:t>
      </w:r>
    </w:p>
    <w:p>
      <w:pPr>
        <w:spacing w:before="0" w:after="0" w:line="237" w:lineRule="auto"/>
        <w:ind w:left="0" w:right="7216" w:firstLine="0"/>
        <w:jc w:val="both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---</w:t>
      </w:r>
    </w:p>
    <w:p>
      <w:pPr>
        <w:spacing w:before="0" w:after="0" w:line="236" w:lineRule="auto"/>
        <w:ind w:left="0" w:right="411" w:firstLine="0"/>
        <w:jc w:val="left"/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br w:type="column"/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présence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sur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Internet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(Précisez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stratégie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actuelle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citant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sites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ou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actions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présence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Internet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actuels…)</w:t>
      </w:r>
    </w:p>
    <w:p>
      <w:pPr>
        <w:spacing w:before="0" w:after="23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1587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Avez-vous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déjà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nom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domaine?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96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2392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Avez-vous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hébergement?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95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1575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Possédez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déjà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site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Internet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0" w:line="235" w:lineRule="auto"/>
        <w:ind w:left="720" w:right="3012" w:hanging="72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vitrine</w:t>
      </w:r>
    </w:p>
    <w:p>
      <w:pPr>
        <w:spacing w:before="0" w:after="0" w:line="235" w:lineRule="auto"/>
        <w:ind w:left="72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marchand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95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s’agit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donc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d’un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projet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</w:p>
    <w:p>
      <w:pPr>
        <w:spacing w:before="0" w:after="0" w:line="235" w:lineRule="auto"/>
        <w:ind w:left="0" w:right="1806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Création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d’un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site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E-commerce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Refonte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site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E-commerce</w:t>
      </w:r>
    </w:p>
    <w:p>
      <w:pPr>
        <w:spacing w:before="0" w:after="0" w:line="237" w:lineRule="auto"/>
        <w:ind w:left="379" w:right="1589" w:firstLine="5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désirez-vous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redirections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301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9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ectPr>
          <w:type w:val="continuous"/>
          <w:pgSz w:w="14400" w:h="10800" w:orient="landscape"/>
          <w:pgMar w:top="760" w:right="850" w:bottom="243" w:left="353" w:header="720" w:footer="720" w:gutter="0"/>
          <w:cols w:num="2" w:sep="0" w:space="708" w:equalWidth="0">
            <w:col w:w="7309" w:space="655"/>
            <w:col w:w="5230"/>
          </w:cols>
        </w:sect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>
      <w:pPr>
        <w:spacing w:before="0" w:after="0" w:line="240" w:lineRule="auto"/>
        <w:ind w:left="338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Webbax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157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1926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Fully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contact@webbax.ch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www.webbax.ch</w:t>
      </w:r>
    </w:p>
    <w:p>
      <w:pPr>
        <w:sectPr>
          <w:type w:val="continuous"/>
          <w:pgSz w:w="14400" w:h="10800" w:orient="landscape"/>
          <w:pgMar w:top="760" w:right="850" w:bottom="243" w:left="353" w:header="720" w:footer="720" w:gutter="0"/>
          <w:cols w:num="1" w:sep="0" w:space="708" w:equalWidth="1"/>
        </w:sectPr>
      </w:pPr>
    </w:p>
    <w:p>
      <w:pPr>
        <w:spacing w:before="0" w:after="0" w:line="240" w:lineRule="auto"/>
        <w:ind w:left="375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</w:pPr>
      <w:r>
        <mc:AlternateContent>
          <mc:Choice Requires="wps">
            <w:drawing>
              <wp:anchor distT="0" distB="0" distL="0" distR="0" simplePos="0" relativeHeight="25169510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-125842</wp:posOffset>
                </wp:positionV>
                <wp:extent cx="9144000" cy="64294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642940"/>
                        </a:xfrm>
                        <a:custGeom>
                          <a:avLst/>
                          <a:gdLst/>
                          <a:pathLst>
                            <a:path fill="norm" h="642940" w="9144000" stroke="1">
                              <a:moveTo>
                                <a:pt x="0" y="0"/>
                              </a:moveTo>
                              <a:lnTo>
                                <a:pt x="0" y="642940"/>
                              </a:lnTo>
                              <a:lnTo>
                                <a:pt x="9144000" y="642940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9646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4" o:spid="_x0000_s1034" style="width:10in;height:50.63pt;margin-top:-9.91pt;margin-left:0;mso-position-horizontal-relative:page;mso-wrap-distance-bottom:0;mso-wrap-distance-left:0;mso-wrap-distance-right:0;mso-wrap-distance-top:0;position:absolute;v-text-anchor:top;z-index:-251622400" coordsize="21600,21600" o:allowincell="f" path="m,l,21600l,21600l21600,21600l21600,21600l21600,l21600,l,e" fillcolor="#f79646"/>
            </w:pict>
          </mc:Fallback>
        </mc:AlternateConten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LOGISTIQUE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10" w:line="20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0"/>
          <w:szCs w:val="20"/>
          <w:u w:val="none"/>
        </w:rPr>
      </w:pPr>
    </w:p>
    <w:p>
      <w:pPr>
        <w:sectPr>
          <w:pgSz w:w="14400" w:h="10800" w:orient="landscape"/>
          <w:pgMar w:top="760" w:right="378" w:bottom="243" w:left="338" w:header="720" w:footer="720" w:gutter="0"/>
          <w:cols w:num="1" w:sep="0" w:space="708" w:equalWidth="1"/>
        </w:sectPr>
      </w:pPr>
    </w:p>
    <w:p>
      <w:pPr>
        <w:spacing w:before="0" w:after="0" w:line="237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gestion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stock</w:t>
      </w:r>
    </w:p>
    <w:p>
      <w:pPr>
        <w:spacing w:before="0" w:after="0" w:line="237" w:lineRule="auto"/>
        <w:ind w:left="0" w:right="-20" w:firstLine="0"/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Décrivez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brièvement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logistique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allez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mettre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place</w:t>
      </w:r>
    </w:p>
    <w:p>
      <w:pPr>
        <w:spacing w:before="0" w:after="46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2786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Souhaitez-vous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gérer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stock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8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2068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Combien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avez-vous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produits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environ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Nbre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produits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……………………………….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2224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Avez-vous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plusieurs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sites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stockage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6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combien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228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avez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point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vente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physique,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souhaitez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stocks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magasin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site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E-commerce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soient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Distincts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Communs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185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rupture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stocks,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souhaitez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Permettre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commande</w:t>
      </w: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Alerter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l’internaute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par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e-mail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prochaine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disponibilité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  <w:r>
        <w:br w:type="column"/>
      </w:r>
    </w:p>
    <w:p>
      <w:pPr>
        <w:spacing w:before="0" w:after="13" w:line="1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14"/>
          <w:szCs w:val="14"/>
          <w:u w:val="none"/>
        </w:rPr>
      </w:pP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stock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est-il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géré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via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ERP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externe?</w:t>
      </w:r>
    </w:p>
    <w:p>
      <w:pPr>
        <w:spacing w:before="0" w:after="0" w:line="235" w:lineRule="auto"/>
        <w:ind w:left="0" w:right="1485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nom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l’ERP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138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Avez-vous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besoin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d’un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outil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d’édition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masse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produits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type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hyperlink r:id="rId8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FF"/>
            <w:spacing w:val="0"/>
            <w:w w:val="99"/>
            <w:position w:val="0"/>
            <w:sz w:val="24"/>
            <w:szCs w:val="24"/>
            <w:u w:val="single"/>
          </w:rPr>
          <w:t>www.storecommander.com</w:t>
        </w:r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FF"/>
            <w:spacing w:val="-40"/>
            <w:w w:val="100"/>
            <w:position w:val="0"/>
            <w:sz w:val="24"/>
            <w:szCs w:val="24"/>
            <w:u w:val="none"/>
          </w:rPr>
          <w:t xml:space="preserve"> </w:t>
        </w:r>
      </w:hyperlink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</w:p>
    <w:p>
      <w:pPr>
        <w:spacing w:before="0" w:after="0" w:line="235" w:lineRule="auto"/>
        <w:ind w:left="0" w:right="6016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10" w:line="18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18"/>
          <w:szCs w:val="18"/>
          <w:u w:val="none"/>
        </w:rPr>
      </w:pPr>
    </w:p>
    <w:p>
      <w:pPr>
        <w:spacing w:before="0" w:after="0" w:line="236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Moyens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paiements</w:t>
      </w:r>
    </w:p>
    <w:p>
      <w:pPr>
        <w:spacing w:before="0" w:after="0" w:line="235" w:lineRule="auto"/>
        <w:ind w:left="0" w:right="-2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Quels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moyens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paiement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souhaitez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proposer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aux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internautes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Paiement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livraison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Virement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bancaire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Paiement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facture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jours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(libre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sans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obligations)</w:t>
      </w:r>
    </w:p>
    <w:p>
      <w:pPr>
        <w:spacing w:before="0" w:after="0" w:line="235" w:lineRule="auto"/>
        <w:ind w:left="0" w:right="423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Paiement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facture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(+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garantie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paiement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via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Swissbilling)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Paiement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magasin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Paypal</w:t>
      </w: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Cartes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crédit</w:t>
      </w:r>
    </w:p>
    <w:p>
      <w:pPr>
        <w:sectPr>
          <w:type w:val="continuous"/>
          <w:pgSz w:w="14400" w:h="10800" w:orient="landscape"/>
          <w:pgMar w:top="760" w:right="378" w:bottom="243" w:left="338" w:header="720" w:footer="720" w:gutter="0"/>
          <w:cols w:num="2" w:sep="0" w:space="708" w:equalWidth="0">
            <w:col w:w="6149" w:space="690"/>
            <w:col w:w="6842"/>
          </w:cols>
        </w:sectPr>
      </w:pPr>
    </w:p>
    <w:p>
      <w:pPr>
        <w:spacing w:before="0"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35" w:lineRule="auto"/>
        <w:ind w:left="0" w:right="8153" w:firstLine="54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Souhaitez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gérer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commandes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aux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fournisseurs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112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3395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Webbax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157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1926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Fully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contact@webbax.ch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www.webbax.ch</w:t>
      </w:r>
    </w:p>
    <w:p>
      <w:pPr>
        <w:sectPr>
          <w:type w:val="continuous"/>
          <w:pgSz w:w="14400" w:h="10800" w:orient="landscape"/>
          <w:pgMar w:top="760" w:right="378" w:bottom="243" w:left="338" w:header="720" w:footer="720" w:gutter="0"/>
          <w:cols w:num="1" w:sep="0" w:space="708" w:equalWidth="1"/>
        </w:sectPr>
      </w:pPr>
    </w:p>
    <w:p>
      <w:pPr>
        <w:spacing w:before="0" w:after="0" w:line="240" w:lineRule="auto"/>
        <w:ind w:left="345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</w:pPr>
      <w:r>
        <mc:AlternateContent>
          <mc:Choice Requires="wps">
            <w:drawing>
              <wp:anchor distT="0" distB="0" distL="0" distR="0" simplePos="0" relativeHeight="25168691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-125842</wp:posOffset>
                </wp:positionV>
                <wp:extent cx="9144000" cy="64294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642940"/>
                        </a:xfrm>
                        <a:custGeom>
                          <a:avLst/>
                          <a:gdLst/>
                          <a:pathLst>
                            <a:path fill="norm" h="642940" w="9144000" stroke="1">
                              <a:moveTo>
                                <a:pt x="0" y="0"/>
                              </a:moveTo>
                              <a:lnTo>
                                <a:pt x="0" y="642940"/>
                              </a:lnTo>
                              <a:lnTo>
                                <a:pt x="9144000" y="642940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9646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5" o:spid="_x0000_s1035" style="width:10in;height:50.63pt;margin-top:-9.91pt;margin-left:0;mso-position-horizontal-relative:page;mso-wrap-distance-bottom:0;mso-wrap-distance-left:0;mso-wrap-distance-right:0;mso-wrap-distance-top:0;position:absolute;v-text-anchor:top;z-index:-251630592" coordsize="21600,21600" o:allowincell="f" path="m,l,21600l,21600l21600,21600l21600,21600l21600,l21600,l,e" fillcolor="#f79646"/>
            </w:pict>
          </mc:Fallback>
        </mc:AlternateConten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LOGISTIQUE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ectPr>
          <w:pgSz w:w="14400" w:h="10800" w:orient="landscape"/>
          <w:pgMar w:top="760" w:right="850" w:bottom="243" w:left="368" w:header="720" w:footer="720" w:gutter="0"/>
          <w:cols w:num="1" w:sep="0" w:space="708" w:equalWidth="1"/>
        </w:sectPr>
      </w:pPr>
    </w:p>
    <w:p>
      <w:pPr>
        <w:spacing w:before="26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gestion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livraison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6" w:line="18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18"/>
          <w:szCs w:val="18"/>
          <w:u w:val="none"/>
        </w:rPr>
      </w:pP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Livraison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</w:p>
    <w:p>
      <w:pPr>
        <w:spacing w:before="0" w:after="0" w:line="235" w:lineRule="auto"/>
        <w:ind w:left="0" w:right="4017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Poste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suisse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UPS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DHL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Autres,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nom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transporteur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……………………………………….</w:t>
      </w:r>
    </w:p>
    <w:p>
      <w:pPr>
        <w:spacing w:before="0" w:after="19" w:line="22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2"/>
          <w:szCs w:val="22"/>
          <w:u w:val="none"/>
        </w:rPr>
      </w:pP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Frais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livraison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</w:p>
    <w:p>
      <w:pPr>
        <w:spacing w:before="0" w:after="0" w:line="235" w:lineRule="auto"/>
        <w:ind w:left="0" w:right="1723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Gratuit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partir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(montant,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quantité)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Prix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dégressifs</w:t>
      </w:r>
    </w:p>
    <w:p>
      <w:pPr>
        <w:spacing w:before="0" w:after="0" w:line="235" w:lineRule="auto"/>
        <w:ind w:left="0" w:right="3413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Prix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par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famille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client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Taxe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manutention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2571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Allez-vous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exporter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produits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quels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pays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</w:p>
    <w:p>
      <w:pPr>
        <w:spacing w:before="0" w:after="0" w:line="236" w:lineRule="auto"/>
        <w:ind w:left="1440" w:right="1648" w:firstLine="0"/>
        <w:jc w:val="both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</w:t>
      </w: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br w:type="column"/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gestion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photos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vos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produits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6" w:line="18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18"/>
          <w:szCs w:val="18"/>
          <w:u w:val="none"/>
        </w:rPr>
      </w:pPr>
    </w:p>
    <w:p>
      <w:pPr>
        <w:spacing w:before="0" w:after="0" w:line="235" w:lineRule="auto"/>
        <w:ind w:left="0" w:right="1013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Avez-vous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besoin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présenter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produits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détail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8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738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Est-ce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chacun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produits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disposera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plusieurs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photos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</w:p>
    <w:p>
      <w:pPr>
        <w:spacing w:before="0" w:after="0" w:line="235" w:lineRule="auto"/>
        <w:ind w:left="0" w:right="556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854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Souhaitez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être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accompagné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dans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choix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solution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prise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photos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(accompagnement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avec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professionnels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photo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)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</w:p>
    <w:p>
      <w:pPr>
        <w:spacing w:before="0" w:after="0" w:line="237" w:lineRule="auto"/>
        <w:ind w:left="0" w:right="556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ectPr>
          <w:type w:val="continuous"/>
          <w:pgSz w:w="14400" w:h="10800" w:orient="landscape"/>
          <w:pgMar w:top="760" w:right="850" w:bottom="243" w:left="368" w:header="720" w:footer="720" w:gutter="0"/>
          <w:cols w:num="2" w:sep="0" w:space="708" w:equalWidth="0">
            <w:col w:w="5885" w:space="909"/>
            <w:col w:w="6385"/>
          </w:cols>
        </w:sect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>
      <w:pPr>
        <w:spacing w:before="0" w:after="0" w:line="240" w:lineRule="auto"/>
        <w:ind w:left="3365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Webbax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157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1926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Fully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contact@webbax.ch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www.webbax.ch</w:t>
      </w:r>
    </w:p>
    <w:p>
      <w:pPr>
        <w:sectPr>
          <w:type w:val="continuous"/>
          <w:pgSz w:w="14400" w:h="10800" w:orient="landscape"/>
          <w:pgMar w:top="760" w:right="850" w:bottom="243" w:left="368" w:header="720" w:footer="720" w:gutter="0"/>
          <w:cols w:num="1" w:sep="0" w:space="708" w:equalWidth="1"/>
        </w:sect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-125842</wp:posOffset>
                </wp:positionV>
                <wp:extent cx="9144000" cy="64294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642940"/>
                        </a:xfrm>
                        <a:custGeom>
                          <a:avLst/>
                          <a:gdLst/>
                          <a:pathLst>
                            <a:path fill="norm" h="642940" w="9144000" stroke="1">
                              <a:moveTo>
                                <a:pt x="0" y="0"/>
                              </a:moveTo>
                              <a:lnTo>
                                <a:pt x="0" y="642940"/>
                              </a:lnTo>
                              <a:lnTo>
                                <a:pt x="9144000" y="642940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9646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6" o:spid="_x0000_s1036" style="width:10in;height:50.63pt;margin-top:-9.91pt;margin-left:0;mso-position-horizontal-relative:page;mso-wrap-distance-bottom:0;mso-wrap-distance-left:0;mso-wrap-distance-right:0;mso-wrap-distance-top:0;position:absolute;v-text-anchor:top;z-index:-251652096" coordsize="21600,21600" o:allowincell="f" path="m,l,21600l,21600l21600,21600l21600,21600l21600,l21600,l,e" fillcolor="#f79646"/>
            </w:pict>
          </mc:Fallback>
        </mc:AlternateConten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APPARENCE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112"/>
          <w:w w:val="100"/>
          <w:position w:val="0"/>
          <w:sz w:val="50"/>
          <w:szCs w:val="5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THEMES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21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ectPr>
          <w:pgSz w:w="14400" w:h="10800" w:orient="landscape"/>
          <w:pgMar w:top="760" w:right="850" w:bottom="243" w:left="714" w:header="720" w:footer="720" w:gutter="0"/>
          <w:cols w:num="1" w:sep="0" w:space="708" w:equalWidth="1"/>
        </w:sectPr>
      </w:pPr>
    </w:p>
    <w:p>
      <w:pPr>
        <w:spacing w:before="0" w:after="0" w:line="240" w:lineRule="auto"/>
        <w:ind w:left="166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Apparence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graphique</w:t>
      </w:r>
    </w:p>
    <w:p>
      <w:pPr>
        <w:spacing w:before="0" w:after="42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166" w:right="215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Avez-vous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déjà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défini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ligne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graphique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boutique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</w:p>
    <w:p>
      <w:pPr>
        <w:spacing w:before="0" w:after="0" w:line="235" w:lineRule="auto"/>
        <w:ind w:left="166" w:right="4593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8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166" w:right="-2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Avez-vous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déjà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repéré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thème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graphique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qui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pourrait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intéresser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</w:p>
    <w:p>
      <w:pPr>
        <w:spacing w:before="0" w:after="0" w:line="235" w:lineRule="auto"/>
        <w:ind w:left="166" w:right="53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(url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thème)…………………………………………………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8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6" w:lineRule="auto"/>
        <w:ind w:left="166" w:right="422" w:firstLine="0"/>
        <w:jc w:val="left"/>
      </w:pP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Voici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deux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liens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proposant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thèmes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Prestashop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hyperlink r:id="rId9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FF"/>
            <w:spacing w:val="0"/>
            <w:w w:val="99"/>
            <w:position w:val="0"/>
            <w:sz w:val="20"/>
            <w:szCs w:val="20"/>
            <w:u w:val="single"/>
          </w:rPr>
          <w:t>http://www.templatemonster.com/prestashop-themes.php</w:t>
        </w:r>
      </w:hyperlink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hyperlink r:id="rId10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FF"/>
            <w:spacing w:val="0"/>
            <w:w w:val="99"/>
            <w:position w:val="0"/>
            <w:sz w:val="20"/>
            <w:szCs w:val="20"/>
            <w:u w:val="single"/>
          </w:rPr>
          <w:t>http://themeforest.net/category/ecommerce/prestashop</w:t>
        </w:r>
      </w:hyperlink>
    </w:p>
    <w:p>
      <w:pPr>
        <w:spacing w:before="0" w:after="47" w:line="240" w:lineRule="exact"/>
        <w:rPr>
          <w:b w:val="0"/>
          <w:bCs w:val="0"/>
          <w:i w:val="0"/>
          <w:iCs w:val="0"/>
          <w:sz w:val="24"/>
          <w:szCs w:val="24"/>
          <w:u w:val="none"/>
        </w:rPr>
      </w:pPr>
    </w:p>
    <w:p>
      <w:pPr>
        <w:spacing w:before="0" w:after="0" w:line="235" w:lineRule="auto"/>
        <w:ind w:left="166" w:right="1055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Désirez-vous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prototype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visuel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projet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</w:p>
    <w:p>
      <w:pPr>
        <w:spacing w:before="0" w:after="0" w:line="235" w:lineRule="auto"/>
        <w:ind w:left="166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166" w:right="1983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Travaillez-vous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avec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graphiste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</w:p>
    <w:p>
      <w:pPr>
        <w:spacing w:before="0" w:after="0" w:line="240" w:lineRule="auto"/>
        <w:ind w:left="166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0" w:line="54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5"/>
          <w:szCs w:val="5"/>
          <w:u w:val="none"/>
        </w:rPr>
      </w:pPr>
      <w:r>
        <w:br w:type="column"/>
      </w:r>
    </w:p>
    <w:p>
      <w:pPr>
        <w:spacing w:before="0" w:after="0" w:line="235" w:lineRule="auto"/>
        <w:ind w:left="0" w:right="778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Désirez-vous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intégration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mesure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PSD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6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Contenu</w:t>
      </w:r>
    </w:p>
    <w:p>
      <w:pPr>
        <w:spacing w:before="0" w:after="42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1594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Avez-vous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logo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représentant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activité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938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Disposez-vous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d’images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publicitaires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plaquettes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produits,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mises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disposition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par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fournisseurs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</w:p>
    <w:p>
      <w:pPr>
        <w:spacing w:before="0" w:after="0" w:line="235" w:lineRule="auto"/>
        <w:ind w:left="0" w:right="5425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8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429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Possédez-vous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images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haute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définition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qui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pourraient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être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intégrées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dans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slider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boutique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ectPr>
          <w:type w:val="continuous"/>
          <w:pgSz w:w="14400" w:h="10800" w:orient="landscape"/>
          <w:pgMar w:top="760" w:right="850" w:bottom="243" w:left="714" w:header="720" w:footer="720" w:gutter="0"/>
          <w:cols w:num="2" w:sep="0" w:space="708" w:equalWidth="0">
            <w:col w:w="5584" w:space="1000"/>
            <w:col w:w="6251"/>
          </w:cols>
        </w:sectPr>
      </w:pPr>
    </w:p>
    <w:p>
      <w:pPr>
        <w:spacing w:before="0"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35" w:lineRule="auto"/>
        <w:ind w:left="166" w:right="7217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Possédez-vous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déjà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maquette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PSD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boutique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</w:p>
    <w:p>
      <w:pPr>
        <w:spacing w:before="0" w:after="0" w:line="235" w:lineRule="auto"/>
        <w:ind w:left="166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85" w:after="0" w:line="240" w:lineRule="auto"/>
        <w:ind w:left="302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Webbax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157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1926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Fully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contact@webbax.ch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www.webbax.ch</w:t>
      </w:r>
    </w:p>
    <w:p>
      <w:pPr>
        <w:sectPr>
          <w:type w:val="continuous"/>
          <w:pgSz w:w="14400" w:h="10800" w:orient="landscape"/>
          <w:pgMar w:top="760" w:right="850" w:bottom="243" w:left="714" w:header="720" w:footer="720" w:gutter="0"/>
          <w:cols w:num="1" w:sep="0" w:space="708" w:equalWidth="1"/>
        </w:sectPr>
      </w:pPr>
    </w:p>
    <w:p>
      <w:pPr>
        <w:spacing w:before="0" w:after="0" w:line="240" w:lineRule="auto"/>
        <w:ind w:left="36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</w:pPr>
      <w:r>
        <mc:AlternateContent>
          <mc:Choice Requires="wps">
            <w:drawing>
              <wp:anchor distT="0" distB="0" distL="0" distR="0" simplePos="0" relativeHeight="25169715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-125842</wp:posOffset>
                </wp:positionV>
                <wp:extent cx="9144000" cy="64294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642940"/>
                        </a:xfrm>
                        <a:custGeom>
                          <a:avLst/>
                          <a:gdLst/>
                          <a:pathLst>
                            <a:path fill="norm" h="642940" w="9144000" stroke="1">
                              <a:moveTo>
                                <a:pt x="0" y="0"/>
                              </a:moveTo>
                              <a:lnTo>
                                <a:pt x="0" y="642940"/>
                              </a:lnTo>
                              <a:lnTo>
                                <a:pt x="9144000" y="642940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9646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7" o:spid="_x0000_s1037" style="width:10in;height:50.63pt;margin-top:-9.91pt;margin-left:0;mso-position-horizontal-relative:page;mso-wrap-distance-bottom:0;mso-wrap-distance-left:0;mso-wrap-distance-right:0;mso-wrap-distance-top:0;position:absolute;v-text-anchor:top;z-index:-251620352" coordsize="21600,21600" o:allowincell="f" path="m,l,21600l,21600l21600,21600l21600,21600l21600,l21600,l,e" fillcolor="#f79646"/>
            </w:pict>
          </mc:Fallback>
        </mc:AlternateConten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ANIMATION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45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ectPr>
          <w:pgSz w:w="14400" w:h="10800" w:orient="landscape"/>
          <w:pgMar w:top="760" w:right="850" w:bottom="243" w:left="353" w:header="720" w:footer="720" w:gutter="0"/>
          <w:cols w:num="1" w:sep="0" w:space="708" w:equalWidth="1"/>
        </w:sectPr>
      </w:pPr>
    </w:p>
    <w:p>
      <w:pPr>
        <w:spacing w:before="12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Actions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commerciales</w:t>
      </w:r>
    </w:p>
    <w:p>
      <w:pPr>
        <w:spacing w:before="0" w:after="18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22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quelle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manière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voulez-vous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incitez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internautes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passer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commande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</w:p>
    <w:p>
      <w:pPr>
        <w:spacing w:before="0" w:after="0" w:line="235" w:lineRule="auto"/>
        <w:ind w:left="0" w:right="3091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Mise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avant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produits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Meilleurs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ventes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produits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46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Nouveaux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produits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Produits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associés</w:t>
      </w:r>
    </w:p>
    <w:p>
      <w:pPr>
        <w:spacing w:before="0" w:after="0" w:line="235" w:lineRule="auto"/>
        <w:ind w:left="0" w:right="1159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Produits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aussi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conseillé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par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autres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acheteurs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Produits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déjà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vu</w:t>
      </w:r>
    </w:p>
    <w:p>
      <w:pPr>
        <w:spacing w:before="0" w:after="24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-2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Souhaitez-vous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mettre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place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actions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commerciales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types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Bon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réduction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Chèque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cadeau</w:t>
      </w:r>
    </w:p>
    <w:p>
      <w:pPr>
        <w:spacing w:before="0" w:after="24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1851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Voulez-vous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fidéliser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vos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clients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l’aide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Points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fidélités</w:t>
      </w:r>
    </w:p>
    <w:p>
      <w:pPr>
        <w:spacing w:before="0" w:after="0" w:line="235" w:lineRule="auto"/>
        <w:ind w:left="0" w:right="3562"/>
        <w:jc w:val="center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Envoi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newsletters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Cadeau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anniversaire</w:t>
      </w:r>
    </w:p>
    <w:p>
      <w:pPr>
        <w:spacing w:before="0" w:after="23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82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Souhaitez-vous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avoir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une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gestion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prix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par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client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(particulier,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professionnel,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V.I.P.):</w:t>
      </w:r>
    </w:p>
    <w:p>
      <w:pPr>
        <w:spacing w:before="0" w:after="0" w:line="237" w:lineRule="auto"/>
        <w:ind w:left="0" w:right="5048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Non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Oui</w:t>
      </w:r>
    </w:p>
    <w:p>
      <w:pPr>
        <w:spacing w:before="0" w:after="0" w:line="236" w:lineRule="auto"/>
        <w:ind w:left="0" w:right="2061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br w:type="column"/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Trafic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site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Internet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Souhaitez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générer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trafic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site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24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Non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Oui,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grâce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</w:p>
    <w:p>
      <w:pPr>
        <w:spacing w:before="0" w:after="0" w:line="235" w:lineRule="auto"/>
        <w:ind w:left="720" w:right="807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L’optimisation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référencement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naturel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site</w:t>
      </w:r>
    </w:p>
    <w:p>
      <w:pPr>
        <w:spacing w:before="0" w:after="0" w:line="235" w:lineRule="auto"/>
        <w:ind w:left="72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liens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sponsorisés</w:t>
      </w:r>
    </w:p>
    <w:p>
      <w:pPr>
        <w:spacing w:before="0" w:after="0" w:line="235" w:lineRule="auto"/>
        <w:ind w:left="720" w:right="959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Inscription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dans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comparateurs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prix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et/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ou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place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marché</w:t>
      </w:r>
    </w:p>
    <w:p>
      <w:pPr>
        <w:spacing w:before="0" w:after="0" w:line="236" w:lineRule="auto"/>
        <w:ind w:left="720" w:right="3846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Réseaux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sociaux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Annuaires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web</w:t>
      </w:r>
    </w:p>
    <w:p>
      <w:pPr>
        <w:spacing w:before="0" w:after="23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1409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Souhaitez-vous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animer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site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Internet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avec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blog: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Oui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Non</w:t>
      </w:r>
    </w:p>
    <w:p>
      <w:pPr>
        <w:spacing w:before="0" w:after="45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Marketing</w:t>
      </w:r>
    </w:p>
    <w:p>
      <w:pPr>
        <w:spacing w:before="0" w:after="18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2344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Avez-vous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4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une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base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client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Oui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Non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Nbre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d’adresses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…………………</w:t>
      </w:r>
    </w:p>
    <w:p>
      <w:pPr>
        <w:spacing w:before="0" w:after="23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7" w:lineRule="auto"/>
        <w:ind w:left="0" w:right="150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Avez-vous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4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une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page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Facebook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pro.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Oui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Non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Nbre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fans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…………………</w:t>
      </w:r>
    </w:p>
    <w:p>
      <w:pPr>
        <w:sectPr>
          <w:type w:val="continuous"/>
          <w:pgSz w:w="14400" w:h="10800" w:orient="landscape"/>
          <w:pgMar w:top="760" w:right="850" w:bottom="243" w:left="353" w:header="720" w:footer="720" w:gutter="0"/>
          <w:cols w:num="2" w:sep="0" w:space="708" w:equalWidth="0">
            <w:col w:w="5805" w:space="989"/>
            <w:col w:w="6400"/>
          </w:cols>
        </w:sectPr>
      </w:pPr>
    </w:p>
    <w:p>
      <w:pPr>
        <w:spacing w:before="0"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35" w:lineRule="auto"/>
        <w:ind w:left="0" w:right="8098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Voulez-vous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4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mettre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place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actions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parrainage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Oui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Non</w:t>
      </w:r>
    </w:p>
    <w:p>
      <w:pPr>
        <w:spacing w:before="0" w:after="72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338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Webbax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157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1926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Fully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contact@webbax.ch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www.webbax.ch</w:t>
      </w:r>
    </w:p>
    <w:p>
      <w:pPr>
        <w:sectPr>
          <w:type w:val="continuous"/>
          <w:pgSz w:w="14400" w:h="10800" w:orient="landscape"/>
          <w:pgMar w:top="760" w:right="850" w:bottom="243" w:left="353" w:header="720" w:footer="720" w:gutter="0"/>
          <w:cols w:num="1" w:sep="0" w:space="708" w:equalWidth="1"/>
        </w:sectPr>
      </w:pPr>
    </w:p>
    <w:p>
      <w:pPr>
        <w:spacing w:before="0" w:after="0" w:line="240" w:lineRule="auto"/>
        <w:ind w:left="36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-125843</wp:posOffset>
                </wp:positionV>
                <wp:extent cx="9144000" cy="642942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642942"/>
                        </a:xfrm>
                        <a:custGeom>
                          <a:avLst/>
                          <a:gdLst/>
                          <a:pathLst>
                            <a:path fill="norm" h="642942" w="9144000" stroke="1">
                              <a:moveTo>
                                <a:pt x="0" y="0"/>
                              </a:moveTo>
                              <a:lnTo>
                                <a:pt x="0" y="642942"/>
                              </a:lnTo>
                              <a:lnTo>
                                <a:pt x="9144000" y="642942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9646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8" o:spid="_x0000_s1038" style="width:10in;height:50.63pt;margin-top:-9.91pt;margin-left:0;mso-position-horizontal-relative:page;mso-wrap-distance-bottom:0;mso-wrap-distance-left:0;mso-wrap-distance-right:0;mso-wrap-distance-top:0;position:absolute;v-text-anchor:top;z-index:-251650048" coordsize="21600,21600" o:allowincell="f" path="m,l,21600l,21600l21600,21600l21600,21600l21600,l21600,l,e" fillcolor="#f79646"/>
            </w:pict>
          </mc:Fallback>
        </mc:AlternateConten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FONCTIONNALITES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METIER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63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Besoins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spécifiques</w:t>
      </w:r>
    </w:p>
    <w:p>
      <w:pPr>
        <w:spacing w:before="0" w:after="18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572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Chaque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projet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e-commerce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est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demande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adaptations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«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mesure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»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fonction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type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d’activité,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car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besoins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sont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différents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entre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marchand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qui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commercialise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vêtements,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high-tech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par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exemple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consommables.</w:t>
      </w:r>
    </w:p>
    <w:p>
      <w:pPr>
        <w:spacing w:before="0" w:after="48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pouvez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lister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ci-dessous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besoins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préoccupations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spécifiques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qui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concernent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activité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</w:p>
    <w:p>
      <w:pPr>
        <w:spacing w:before="0" w:after="43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-20" w:firstLine="0"/>
        <w:jc w:val="both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73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338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Webbax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157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1926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Fully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contact@webbax.ch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www.webbax.ch</w:t>
      </w:r>
    </w:p>
    <w:p>
      <w:pPr>
        <w:sectPr>
          <w:pgSz w:w="14400" w:h="10800" w:orient="landscape"/>
          <w:pgMar w:top="754" w:right="406" w:bottom="243" w:left="354" w:header="720" w:footer="720" w:gutter="0"/>
          <w:cols w:num="1" w:sep="0" w:space="708" w:equalWidth="1"/>
        </w:sectPr>
      </w:pPr>
    </w:p>
    <w:p>
      <w:pPr>
        <w:spacing w:before="0" w:after="0" w:line="240" w:lineRule="auto"/>
        <w:ind w:left="36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</w:pPr>
      <w:r>
        <mc:AlternateContent>
          <mc:Choice Requires="wps">
            <w:drawing>
              <wp:anchor distT="0" distB="0" distL="0" distR="0" simplePos="0" relativeHeight="25166950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-125843</wp:posOffset>
                </wp:positionV>
                <wp:extent cx="9144000" cy="642942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642942"/>
                        </a:xfrm>
                        <a:custGeom>
                          <a:avLst/>
                          <a:gdLst/>
                          <a:pathLst>
                            <a:path fill="norm" h="642942" w="9144000" stroke="1">
                              <a:moveTo>
                                <a:pt x="0" y="0"/>
                              </a:moveTo>
                              <a:lnTo>
                                <a:pt x="0" y="642942"/>
                              </a:lnTo>
                              <a:lnTo>
                                <a:pt x="9144000" y="642942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9646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9" o:spid="_x0000_s1039" style="width:10in;height:50.63pt;margin-top:-9.91pt;margin-left:0;mso-position-horizontal-relative:page;mso-wrap-distance-bottom:0;mso-wrap-distance-left:0;mso-wrap-distance-right:0;mso-wrap-distance-top:0;position:absolute;v-text-anchor:top;z-index:-251648000" coordsize="21600,21600" o:allowincell="f" path="m,l,21600l,21600l21600,21600l21600,21600l21600,l21600,l,e" fillcolor="#f79646"/>
            </w:pict>
          </mc:Fallback>
        </mc:AlternateConten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GESTION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DU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CONTENU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5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ectPr>
          <w:pgSz w:w="14400" w:h="10800" w:orient="landscape"/>
          <w:pgMar w:top="754" w:right="850" w:bottom="243" w:left="353" w:header="720" w:footer="720" w:gutter="0"/>
          <w:cols w:num="1" w:sep="0" w:space="708" w:equalWidth="1"/>
        </w:sectPr>
      </w:pPr>
    </w:p>
    <w:p>
      <w:pPr>
        <w:spacing w:before="5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Produits</w:t>
      </w:r>
    </w:p>
    <w:p>
      <w:pPr>
        <w:spacing w:before="0" w:after="18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-2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Avez-vous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besoin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conseils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matière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rédaction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fiches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produits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</w:p>
    <w:p>
      <w:pPr>
        <w:spacing w:before="0" w:after="23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4899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Oui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Non</w:t>
      </w:r>
    </w:p>
    <w:p>
      <w:pPr>
        <w:spacing w:before="0" w:after="24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Est-ce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allez-vous-même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rédiger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fiches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produits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</w:p>
    <w:p>
      <w:pPr>
        <w:spacing w:before="0" w:after="19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4899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Oui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Non</w:t>
      </w:r>
    </w:p>
    <w:p>
      <w:pPr>
        <w:spacing w:before="0" w:after="24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7" w:lineRule="auto"/>
        <w:ind w:left="0" w:right="-2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Est-ce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pensez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recopier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descriptions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transmises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par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fournisseur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ou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faire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une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rédaction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manuelle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br w:type="column"/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Autres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pages</w:t>
      </w:r>
    </w:p>
    <w:p>
      <w:pPr>
        <w:spacing w:before="0" w:after="18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107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Avez-vous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besoin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conseils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pour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rédiger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conditions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générales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vente,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informations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liées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livraison,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politique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remboursement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etc…?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</w:p>
    <w:p>
      <w:pPr>
        <w:spacing w:before="0" w:after="23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5336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Oui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Non</w:t>
      </w:r>
    </w:p>
    <w:p>
      <w:pPr>
        <w:spacing w:before="0" w:after="24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Est-ce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allez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vous-même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rédiger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contenu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pages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?</w:t>
      </w:r>
    </w:p>
    <w:p>
      <w:pPr>
        <w:spacing w:before="0" w:after="19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7" w:lineRule="auto"/>
        <w:ind w:left="0" w:right="5336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Oui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Non</w:t>
      </w:r>
    </w:p>
    <w:p>
      <w:pPr>
        <w:sectPr>
          <w:type w:val="continuous"/>
          <w:pgSz w:w="14400" w:h="10800" w:orient="landscape"/>
          <w:pgMar w:top="754" w:right="850" w:bottom="243" w:left="353" w:header="720" w:footer="720" w:gutter="0"/>
          <w:cols w:num="2" w:sep="0" w:space="708" w:equalWidth="0">
            <w:col w:w="5656" w:space="1447"/>
            <w:col w:w="6092"/>
          </w:cols>
        </w:sectPr>
      </w:pPr>
    </w:p>
    <w:p>
      <w:pPr>
        <w:spacing w:before="0"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Je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vais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rédiger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manuellement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contenu</w:t>
      </w:r>
    </w:p>
    <w:p>
      <w:pPr>
        <w:spacing w:before="0" w:after="0" w:line="235" w:lineRule="auto"/>
        <w:ind w:left="0" w:right="8503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Je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vais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recopier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descriptions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fournisseurs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Je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vais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faire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mix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deux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48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338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Webbax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157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1926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Fully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contact@webbax.ch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www.webbax.ch</w:t>
      </w:r>
    </w:p>
    <w:p>
      <w:pPr>
        <w:sectPr>
          <w:type w:val="continuous"/>
          <w:pgSz w:w="14400" w:h="10800" w:orient="landscape"/>
          <w:pgMar w:top="754" w:right="850" w:bottom="243" w:left="353" w:header="720" w:footer="720" w:gutter="0"/>
          <w:cols w:num="1" w:sep="0" w:space="708" w:equalWidth="1"/>
        </w:sectPr>
      </w:pPr>
    </w:p>
    <w:p>
      <w:pPr>
        <w:spacing w:before="0" w:after="0" w:line="240" w:lineRule="auto"/>
        <w:ind w:left="246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</w:pPr>
      <w:r>
        <mc:AlternateContent>
          <mc:Choice Requires="wps">
            <w:drawing>
              <wp:anchor distT="0" distB="0" distL="0" distR="0" simplePos="0" relativeHeight="25167155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-125843</wp:posOffset>
                </wp:positionV>
                <wp:extent cx="9144000" cy="642942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642942"/>
                        </a:xfrm>
                        <a:custGeom>
                          <a:avLst/>
                          <a:gdLst/>
                          <a:pathLst>
                            <a:path fill="norm" h="642942" w="9144000" stroke="1">
                              <a:moveTo>
                                <a:pt x="0" y="0"/>
                              </a:moveTo>
                              <a:lnTo>
                                <a:pt x="0" y="642942"/>
                              </a:lnTo>
                              <a:lnTo>
                                <a:pt x="9144000" y="642942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9646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20" o:spid="_x0000_s1040" style="width:10in;height:50.63pt;margin-top:-9.91pt;margin-left:0;mso-position-horizontal-relative:page;mso-wrap-distance-bottom:0;mso-wrap-distance-left:0;mso-wrap-distance-right:0;mso-wrap-distance-top:0;position:absolute;v-text-anchor:top;z-index:-251645952" coordsize="21600,21600" o:allowincell="f" path="m,l,21600l,21600l21600,21600l21600,21600l21600,l21600,l,e" fillcolor="#f79646"/>
            </w:pict>
          </mc:Fallback>
        </mc:AlternateConten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INTERFACES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MOBILES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6" w:line="20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0"/>
          <w:szCs w:val="20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Interface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Mobile</w:t>
      </w:r>
    </w:p>
    <w:p>
      <w:pPr>
        <w:spacing w:before="0" w:after="2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ectPr>
          <w:pgSz w:w="14400" w:h="10800" w:orient="landscape"/>
          <w:pgMar w:top="754" w:right="850" w:bottom="243" w:left="467" w:header="720" w:footer="720" w:gutter="0"/>
          <w:cols w:num="1" w:sep="0" w:space="708" w:equalWidth="1"/>
        </w:sectPr>
      </w:pPr>
    </w:p>
    <w:p>
      <w:pPr>
        <w:spacing w:before="39" w:after="0" w:line="235" w:lineRule="auto"/>
        <w:ind w:left="0" w:right="407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Désirez-vous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interface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mobiles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6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Si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oui...</w:t>
      </w:r>
    </w:p>
    <w:p>
      <w:pPr>
        <w:spacing w:before="0" w:after="42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Quels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supports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intéressent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</w:p>
    <w:p>
      <w:pPr>
        <w:spacing w:before="0" w:after="0" w:line="235" w:lineRule="auto"/>
        <w:ind w:left="0" w:right="618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Iphone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autres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types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Smartphones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Ipad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autres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types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Tablettes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Quel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type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thème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</w:p>
    <w:p>
      <w:pPr>
        <w:spacing w:before="0" w:after="0" w:line="235" w:lineRule="auto"/>
        <w:ind w:left="0" w:right="79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Responsive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(1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thème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qui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s’adapte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mobile)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thème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dédié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chaque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interface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Apparence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thème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mobile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basique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sans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personnalisation</w:t>
      </w: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dans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même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ligne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graphique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boutique</w:t>
      </w:r>
    </w:p>
    <w:p>
      <w:pPr>
        <w:spacing w:before="0" w:after="0" w:line="235" w:lineRule="auto"/>
        <w:ind w:left="0" w:right="3722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br w:type="column"/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Proposer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paiement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via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Mobile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8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1669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L’interface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mobile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doit-être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prévue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directement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lors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lancement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boutique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</w:p>
    <w:p>
      <w:pPr>
        <w:spacing w:before="0" w:after="0" w:line="235" w:lineRule="auto"/>
        <w:ind w:left="0" w:right="1193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mais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après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stabilisation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boutique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principale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mais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c’est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perspective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futur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805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Est-ce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budget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global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réalisation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boutique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pense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être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supérieur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10’000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CHF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</w:p>
    <w:p>
      <w:pPr>
        <w:spacing w:before="0" w:after="0" w:line="235" w:lineRule="auto"/>
        <w:ind w:left="0" w:right="6287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7" w:lineRule="auto"/>
        <w:ind w:left="0" w:right="75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Qu’attendez-vous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principalement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l’interface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Mobile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…………………………………………………………………………………………………...</w:t>
      </w:r>
    </w:p>
    <w:p>
      <w:pPr>
        <w:sectPr>
          <w:type w:val="continuous"/>
          <w:pgSz w:w="14400" w:h="10800" w:orient="landscape"/>
          <w:pgMar w:top="754" w:right="850" w:bottom="243" w:left="467" w:header="720" w:footer="720" w:gutter="0"/>
          <w:cols w:num="2" w:sep="0" w:space="708" w:equalWidth="0">
            <w:col w:w="4880" w:space="1088"/>
            <w:col w:w="7113"/>
          </w:cols>
        </w:sectPr>
      </w:pPr>
    </w:p>
    <w:p>
      <w:pPr>
        <w:spacing w:before="0"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35" w:lineRule="auto"/>
        <w:ind w:left="5969" w:right="883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79646"/>
          <w:spacing w:val="0"/>
          <w:w w:val="100"/>
          <w:position w:val="0"/>
          <w:sz w:val="24"/>
          <w:szCs w:val="24"/>
          <w:u w:val="none"/>
        </w:rPr>
        <w:t>Note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79646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79646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79646"/>
          <w:spacing w:val="56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interface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mobile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demande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temps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d’implantation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aussi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important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thème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principale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boutique.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42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3266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Webbax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157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1926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Fully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contact@webbax.ch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www.webbax.ch</w:t>
      </w:r>
    </w:p>
    <w:p>
      <w:pPr>
        <w:sectPr>
          <w:type w:val="continuous"/>
          <w:pgSz w:w="14400" w:h="10800" w:orient="landscape"/>
          <w:pgMar w:top="754" w:right="850" w:bottom="243" w:left="467" w:header="720" w:footer="720" w:gutter="0"/>
          <w:cols w:num="1" w:sep="0" w:space="708" w:equalWidth="1"/>
        </w:sectPr>
      </w:pPr>
    </w:p>
    <w:p>
      <w:pPr>
        <w:spacing w:before="0" w:after="0" w:line="240" w:lineRule="auto"/>
        <w:ind w:left="36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</w:pPr>
      <w:r>
        <mc:AlternateContent>
          <mc:Choice Requires="wps">
            <w:drawing>
              <wp:anchor distT="0" distB="0" distL="0" distR="0" simplePos="0" relativeHeight="25169305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-125842</wp:posOffset>
                </wp:positionV>
                <wp:extent cx="9144000" cy="64294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642940"/>
                        </a:xfrm>
                        <a:custGeom>
                          <a:avLst/>
                          <a:gdLst/>
                          <a:pathLst>
                            <a:path fill="norm" h="642940" w="9144000" stroke="1">
                              <a:moveTo>
                                <a:pt x="0" y="0"/>
                              </a:moveTo>
                              <a:lnTo>
                                <a:pt x="0" y="642940"/>
                              </a:lnTo>
                              <a:lnTo>
                                <a:pt x="9144000" y="642940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9646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21" o:spid="_x0000_s1041" style="width:10in;height:50.63pt;margin-top:-9.91pt;margin-left:0;mso-position-horizontal-relative:page;mso-wrap-distance-bottom:0;mso-wrap-distance-left:0;mso-wrap-distance-right:0;mso-wrap-distance-top:0;position:absolute;v-text-anchor:top;z-index:-251624448" coordsize="21600,21600" o:allowincell="f" path="m,l,21600l,21600l21600,21600l21600,21600l21600,l21600,l,e" fillcolor="#f79646"/>
            </w:pict>
          </mc:Fallback>
        </mc:AlternateConten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OBJECTIFS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5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Chiffre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d’affaire</w:t>
      </w:r>
    </w:p>
    <w:p>
      <w:pPr>
        <w:spacing w:before="0" w:after="18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Chiffre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d’affaire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annuel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visé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avec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boutique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(approximatif)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</w:t>
      </w:r>
    </w:p>
    <w:p>
      <w:pPr>
        <w:spacing w:before="0" w:after="43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avez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boutique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physique,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indiquez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l’équilibre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%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répartition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chiffre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d’affaire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entre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boutique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physique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&amp;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virtuelle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</w:p>
    <w:p>
      <w:pPr>
        <w:spacing w:before="0" w:after="43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Pourcentage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boutique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physique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%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Pourcentage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boutique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virtuelle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5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%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89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Taux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conversion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6" w:line="18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18"/>
          <w:szCs w:val="18"/>
          <w:u w:val="none"/>
        </w:rPr>
      </w:pPr>
    </w:p>
    <w:p>
      <w:pPr>
        <w:spacing w:before="0" w:after="0" w:line="235" w:lineRule="auto"/>
        <w:ind w:left="3751" w:right="1214" w:hanging="3751"/>
        <w:jc w:val="left"/>
        <w:rPr>
          <w:rFonts w:ascii="Calibri" w:eastAsia="Calibri" w:hAnsi="Calibri" w:cs="Calibri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E46C0A"/>
          <w:spacing w:val="0"/>
          <w:w w:val="100"/>
          <w:position w:val="0"/>
          <w:sz w:val="24"/>
          <w:szCs w:val="24"/>
          <w:u w:val="none"/>
        </w:rPr>
        <w:t>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E46C0A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E46C0A"/>
          <w:spacing w:val="0"/>
          <w:w w:val="100"/>
          <w:position w:val="0"/>
          <w:sz w:val="24"/>
          <w:szCs w:val="24"/>
          <w:u w:val="none"/>
        </w:rPr>
        <w:t>retenir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E46C0A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E46C0A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E46C0A"/>
          <w:spacing w:val="-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taux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conversion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correspond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(nb.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commandes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/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nb.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visiteurs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uniques)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100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=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taux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conversion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%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taux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conversion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moyen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e-commerce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situe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vers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1%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singl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Exemple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journalier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(2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commandes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/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300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visiteurs)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100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=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0.66%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taux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peut-être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donc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amélioré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3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singl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single"/>
        </w:rPr>
        <w:t>travaillant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singl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single"/>
        </w:rPr>
        <w:t>boutique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single"/>
        </w:rPr>
        <w:t>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single"/>
        </w:rPr>
        <w:t>son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single"/>
        </w:rPr>
        <w:t>offre</w:t>
      </w:r>
    </w:p>
    <w:p>
      <w:pPr>
        <w:spacing w:before="0" w:after="41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But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financier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6" w:line="18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18"/>
          <w:szCs w:val="18"/>
          <w:u w:val="none"/>
        </w:rPr>
      </w:pP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défini,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car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s’agit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d’une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première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expérience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e-commerce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Compléter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activité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salarié(e),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tout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conservant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emploi</w:t>
      </w:r>
    </w:p>
    <w:p>
      <w:pPr>
        <w:spacing w:before="0" w:after="0" w:line="235" w:lineRule="auto"/>
        <w:ind w:left="0" w:right="4512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Compléter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revenus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générés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par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l’activité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existante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(ex.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via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boutique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physique)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Pouvoir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vivre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activité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e-commerce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sans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autres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sources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rémunération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1" w:line="12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12"/>
          <w:szCs w:val="12"/>
          <w:u w:val="none"/>
        </w:rPr>
      </w:pPr>
    </w:p>
    <w:p>
      <w:pPr>
        <w:spacing w:before="0" w:after="0" w:line="240" w:lineRule="auto"/>
        <w:ind w:left="338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Webbax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157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1926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Fully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contact@webbax.ch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www.webbax.ch</w:t>
      </w:r>
    </w:p>
    <w:p>
      <w:pPr>
        <w:sectPr>
          <w:pgSz w:w="14400" w:h="10800" w:orient="landscape"/>
          <w:pgMar w:top="760" w:right="781" w:bottom="243" w:left="354" w:header="720" w:footer="720" w:gutter="0"/>
          <w:cols w:num="1" w:sep="0" w:space="708" w:equalWidth="1"/>
        </w:sectPr>
      </w:pPr>
    </w:p>
    <w:p>
      <w:pPr>
        <w:spacing w:before="0" w:after="0" w:line="240" w:lineRule="auto"/>
        <w:ind w:left="36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</w:pPr>
      <w:r>
        <mc:AlternateContent>
          <mc:Choice Requires="wps">
            <w:drawing>
              <wp:anchor distT="0" distB="0" distL="0" distR="0" simplePos="0" relativeHeight="25168896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-125842</wp:posOffset>
                </wp:positionV>
                <wp:extent cx="9144000" cy="64294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642940"/>
                        </a:xfrm>
                        <a:custGeom>
                          <a:avLst/>
                          <a:gdLst/>
                          <a:pathLst>
                            <a:path fill="norm" h="642940" w="9144000" stroke="1">
                              <a:moveTo>
                                <a:pt x="0" y="0"/>
                              </a:moveTo>
                              <a:lnTo>
                                <a:pt x="0" y="642940"/>
                              </a:lnTo>
                              <a:lnTo>
                                <a:pt x="9144000" y="642940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9646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22" o:spid="_x0000_s1042" style="width:10in;height:50.63pt;margin-top:-9.91pt;margin-left:0;mso-position-horizontal-relative:page;mso-wrap-distance-bottom:0;mso-wrap-distance-left:0;mso-wrap-distance-right:0;mso-wrap-distance-top:0;position:absolute;v-text-anchor:top;z-index:-251628544" coordsize="21600,21600" o:allowincell="f" path="m,l,21600l,21600l21600,21600l21600,21600l21600,l21600,l,e" fillcolor="#f79646"/>
            </w:pict>
          </mc:Fallback>
        </mc:AlternateConten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BUDGET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6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7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Formations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:</w:t>
      </w:r>
    </w:p>
    <w:p>
      <w:pPr>
        <w:spacing w:before="0" w:after="0" w:line="235" w:lineRule="auto"/>
        <w:ind w:left="705" w:right="7636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Formation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progressive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distance,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via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Teamviewer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Formation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place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sein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société</w:t>
      </w:r>
    </w:p>
    <w:p>
      <w:pPr>
        <w:spacing w:before="0" w:after="0" w:line="236" w:lineRule="auto"/>
        <w:ind w:left="705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Formation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place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chez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Webbax</w:t>
      </w:r>
    </w:p>
    <w:p>
      <w:pPr>
        <w:spacing w:before="0" w:after="21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6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Budget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du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projet</w:t>
      </w:r>
    </w:p>
    <w:p>
      <w:pPr>
        <w:spacing w:before="0" w:after="0" w:line="236" w:lineRule="auto"/>
        <w:ind w:left="-29" w:right="6922"/>
        <w:jc w:val="center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Décrivez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brièvement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contraintes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stratégiques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financières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…………………………………………………………………………………………………..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…………………………………………………………………………………………………..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…………………………………………………………………………………………………..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…………………………………………………………………………………………………..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(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Précisez,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elle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est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connue,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fourchette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budgétaire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avez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allouer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projet.)</w:t>
      </w:r>
    </w:p>
    <w:p>
      <w:pPr>
        <w:spacing w:before="0" w:after="43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Wingdings" w:eastAsia="Wingdings" w:hAnsi="Wingdings" w:cs="Wingdings"/>
          <w:b w:val="0"/>
          <w:bCs w:val="0"/>
          <w:i w:val="0"/>
          <w:iCs w:val="0"/>
          <w:strike w:val="0"/>
          <w:color w:val="800080"/>
          <w:spacing w:val="0"/>
          <w:w w:val="100"/>
          <w:position w:val="0"/>
          <w:sz w:val="25"/>
          <w:szCs w:val="25"/>
          <w:u w:val="none"/>
        </w:rPr>
        <w:t>ü</w:t>
      </w:r>
      <w:r>
        <w:rPr>
          <w:rFonts w:ascii="Wingdings" w:eastAsia="Wingdings" w:hAnsi="Wingdings" w:cs="Wingdings"/>
          <w:b w:val="0"/>
          <w:bCs w:val="0"/>
          <w:i w:val="0"/>
          <w:iCs w:val="0"/>
          <w:strike w:val="0"/>
          <w:color w:val="800080"/>
          <w:spacing w:val="-194"/>
          <w:w w:val="100"/>
          <w:position w:val="0"/>
          <w:sz w:val="25"/>
          <w:szCs w:val="25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Budget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global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…………………………………..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CHF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TTC</w:t>
      </w:r>
    </w:p>
    <w:p>
      <w:pPr>
        <w:spacing w:before="0" w:after="43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1440" w:right="6182" w:hanging="144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savoir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qu’en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général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budget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projet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e-commerce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contient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Budget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conseils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accompagnement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projet</w:t>
      </w:r>
    </w:p>
    <w:p>
      <w:pPr>
        <w:spacing w:before="0" w:after="0" w:line="235" w:lineRule="auto"/>
        <w:ind w:left="1440" w:right="9667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Budget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design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web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-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Budget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technique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10" w:line="18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18"/>
          <w:szCs w:val="18"/>
          <w:u w:val="none"/>
        </w:rPr>
      </w:pPr>
    </w:p>
    <w:p>
      <w:pPr>
        <w:spacing w:before="0" w:after="0" w:line="236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Délais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réalisation</w:t>
      </w:r>
    </w:p>
    <w:p>
      <w:pPr>
        <w:spacing w:before="0" w:after="0" w:line="236" w:lineRule="auto"/>
        <w:ind w:left="0" w:right="-20" w:firstLine="0"/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(Précisez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dates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«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plus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tôt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»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«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plus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tard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»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souhaitées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mise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ligne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iCs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site…)</w:t>
      </w:r>
    </w:p>
    <w:p>
      <w:pPr>
        <w:spacing w:before="0" w:after="46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-20" w:right="10551"/>
        <w:jc w:val="righ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plus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tôt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JJ/MM/AAAA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plus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tard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JJ/MM/AAAA</w:t>
      </w:r>
    </w:p>
    <w:p>
      <w:pPr>
        <w:spacing w:before="0" w:after="6" w:line="16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16"/>
          <w:szCs w:val="16"/>
          <w:u w:val="none"/>
        </w:rPr>
      </w:pPr>
    </w:p>
    <w:p>
      <w:pPr>
        <w:spacing w:before="0" w:after="0" w:line="240" w:lineRule="auto"/>
        <w:ind w:left="338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Webbax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157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1926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Fully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contact@webbax.ch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www.webbax.ch</w:t>
      </w:r>
    </w:p>
    <w:p>
      <w:pPr>
        <w:sectPr>
          <w:pgSz w:w="14400" w:h="10800" w:orient="landscape"/>
          <w:pgMar w:top="760" w:right="850" w:bottom="243" w:left="354" w:header="720" w:footer="720" w:gutter="0"/>
          <w:cols w:num="1" w:sep="0" w:space="708" w:equalWidth="1"/>
        </w:sectPr>
      </w:pPr>
    </w:p>
    <w:p>
      <w:pPr>
        <w:spacing w:before="0" w:after="0" w:line="240" w:lineRule="auto"/>
        <w:ind w:left="33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</w:pPr>
      <w:r>
        <mc:AlternateContent>
          <mc:Choice Requires="wps">
            <w:drawing>
              <wp:anchor distT="0" distB="0" distL="0" distR="0" simplePos="0" relativeHeight="25168281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-125842</wp:posOffset>
                </wp:positionV>
                <wp:extent cx="9144000" cy="64294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642940"/>
                        </a:xfrm>
                        <a:custGeom>
                          <a:avLst/>
                          <a:gdLst/>
                          <a:pathLst>
                            <a:path fill="norm" h="642940" w="9144000" stroke="1">
                              <a:moveTo>
                                <a:pt x="0" y="0"/>
                              </a:moveTo>
                              <a:lnTo>
                                <a:pt x="0" y="642940"/>
                              </a:lnTo>
                              <a:lnTo>
                                <a:pt x="9144000" y="642940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9646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23" o:spid="_x0000_s1043" style="width:10in;height:50.63pt;margin-top:-9.91pt;margin-left:0;mso-position-horizontal-relative:page;mso-wrap-distance-bottom:0;mso-wrap-distance-left:0;mso-wrap-distance-right:0;mso-wrap-distance-top:0;position:absolute;v-text-anchor:top;z-index:-251634688" coordsize="21600,21600" o:allowincell="f" path="m,l,21600l,21600l21600,21600l21600,21600l21600,l21600,l,e" fillcolor="#f79646"/>
            </w:pict>
          </mc:Fallback>
        </mc:AlternateConten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PREFERENCES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61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-2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Afin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mieux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connaître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répondre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vos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attentes,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merci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nous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préciser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vos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goûts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terme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design,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d’ergonomie,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navigation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contenus,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citant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exemples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sites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aimez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ou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aimez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moins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!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22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ectPr>
          <w:pgSz w:w="14400" w:h="10800" w:orient="landscape"/>
          <w:pgMar w:top="760" w:right="454" w:bottom="243" w:left="384" w:header="720" w:footer="720" w:gutter="0"/>
          <w:cols w:num="1" w:sep="0" w:space="708" w:equalWidth="1"/>
        </w:sectPr>
      </w:pPr>
    </w:p>
    <w:p>
      <w:pPr>
        <w:spacing w:before="0" w:after="0" w:line="236" w:lineRule="auto"/>
        <w:ind w:left="0" w:right="1906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Graphisme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j'aime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</w:p>
    <w:p>
      <w:pPr>
        <w:spacing w:before="0" w:after="0" w:line="236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www.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69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6" w:lineRule="auto"/>
        <w:ind w:left="0" w:right="-2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Ergonomie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navigation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J'aime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</w:p>
    <w:p>
      <w:pPr>
        <w:spacing w:before="0" w:after="0" w:line="236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www.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69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6" w:lineRule="auto"/>
        <w:ind w:left="0" w:right="2109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Contenus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J'aime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</w:p>
    <w:p>
      <w:pPr>
        <w:spacing w:before="0" w:after="0" w:line="236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www.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69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6" w:lineRule="auto"/>
        <w:ind w:left="0" w:right="1431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Fonctionnalités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J'aime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www.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  <w:r>
        <w:br w:type="column"/>
      </w:r>
    </w:p>
    <w:p>
      <w:pPr>
        <w:spacing w:before="0" w:after="14" w:line="18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18"/>
          <w:szCs w:val="18"/>
          <w:u w:val="none"/>
        </w:rPr>
      </w:pPr>
    </w:p>
    <w:p>
      <w:pPr>
        <w:spacing w:before="0" w:after="0" w:line="235" w:lineRule="auto"/>
        <w:ind w:left="0" w:right="6491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J'aime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moins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www.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24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6491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J'aime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moins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www.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24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6491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J'aime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moins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www.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23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7" w:lineRule="auto"/>
        <w:ind w:left="0" w:right="6491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J'aime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moins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www.</w:t>
      </w:r>
    </w:p>
    <w:p>
      <w:pPr>
        <w:sectPr>
          <w:type w:val="continuous"/>
          <w:pgSz w:w="14400" w:h="10800" w:orient="landscape"/>
          <w:pgMar w:top="760" w:right="454" w:bottom="243" w:left="384" w:header="720" w:footer="720" w:gutter="0"/>
          <w:cols w:num="2" w:sep="0" w:space="708" w:equalWidth="0">
            <w:col w:w="3756" w:space="2003"/>
            <w:col w:w="7801"/>
          </w:cols>
        </w:sect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13"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>
      <w:pPr>
        <w:spacing w:before="0" w:after="0" w:line="240" w:lineRule="auto"/>
        <w:ind w:left="335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Webbax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157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1926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Fully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contact@webbax.ch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www.webbax.ch</w:t>
      </w:r>
    </w:p>
    <w:p>
      <w:pPr>
        <w:sectPr>
          <w:type w:val="continuous"/>
          <w:pgSz w:w="14400" w:h="10800" w:orient="landscape"/>
          <w:pgMar w:top="760" w:right="454" w:bottom="243" w:left="384" w:header="720" w:footer="720" w:gutter="0"/>
          <w:cols w:num="1" w:sep="0" w:space="708" w:equalWidth="1"/>
        </w:sectPr>
      </w:pPr>
    </w:p>
    <w:p>
      <w:pPr>
        <w:spacing w:before="0" w:after="0" w:line="240" w:lineRule="auto"/>
        <w:ind w:left="345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</w:pPr>
      <w:r>
        <mc:AlternateContent>
          <mc:Choice Requires="wps">
            <w:drawing>
              <wp:anchor distT="0" distB="0" distL="0" distR="0" simplePos="0" relativeHeight="2516848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-125842</wp:posOffset>
                </wp:positionV>
                <wp:extent cx="9144000" cy="64294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642940"/>
                        </a:xfrm>
                        <a:custGeom>
                          <a:avLst/>
                          <a:gdLst/>
                          <a:pathLst>
                            <a:path fill="norm" h="642940" w="9144000" stroke="1">
                              <a:moveTo>
                                <a:pt x="0" y="0"/>
                              </a:moveTo>
                              <a:lnTo>
                                <a:pt x="0" y="642940"/>
                              </a:lnTo>
                              <a:lnTo>
                                <a:pt x="9144000" y="642940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9646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24" o:spid="_x0000_s1044" style="width:10in;height:50.63pt;margin-top:-9.91pt;margin-left:0;mso-position-horizontal-relative:page;mso-wrap-distance-bottom:0;mso-wrap-distance-left:0;mso-wrap-distance-right:0;mso-wrap-distance-top:0;position:absolute;v-text-anchor:top;z-index:-251632640" coordsize="21600,21600" o:allowincell="f" path="m,l,21600l,21600l21600,21600l21600,21600l21600,l21600,l,e" fillcolor="#f79646"/>
            </w:pict>
          </mc:Fallback>
        </mc:AlternateConten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AUTRES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8" w:line="1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14"/>
          <w:szCs w:val="14"/>
          <w:u w:val="none"/>
        </w:rPr>
      </w:pPr>
    </w:p>
    <w:p>
      <w:pPr>
        <w:sectPr>
          <w:pgSz w:w="14400" w:h="10800" w:orient="landscape"/>
          <w:pgMar w:top="760" w:right="850" w:bottom="243" w:left="368" w:header="720" w:footer="720" w:gutter="0"/>
          <w:cols w:num="1" w:sep="0" w:space="708" w:equalWidth="1"/>
        </w:sect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35" w:lineRule="auto"/>
        <w:ind w:left="0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Merci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participation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quant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définition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du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cadre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projet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e-commerce,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nous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nous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permettrons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d’affiner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avec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les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différents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aspects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évoqués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dans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souci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qualité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d’efficacité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!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22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6" w:lineRule="auto"/>
        <w:ind w:left="0" w:right="-2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Questions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……………………………………………………………………..…………………………………..……………..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…………………………………..…………………………………..…………………………………..……………</w:t>
      </w:r>
    </w:p>
    <w:p>
      <w:pPr>
        <w:spacing w:before="0" w:after="23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2385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Avez-vous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connaissances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E-commerce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4508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Maîtrisez-vous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HTML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258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Avez-vous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déjà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fait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développement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web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323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Maîtrisez-vous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transferts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via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FTP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0" w:line="235" w:lineRule="auto"/>
        <w:ind w:left="0" w:right="505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br w:type="column"/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Maîtrisez-vous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un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outil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graphisme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(par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ex.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Photoshop)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</w:p>
    <w:p>
      <w:pPr>
        <w:spacing w:before="0" w:after="0" w:line="235" w:lineRule="auto"/>
        <w:ind w:left="0" w:right="4132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1588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Avez-vous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déjà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testé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Prestashop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9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Prestashop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semble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être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choix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idéal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pour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7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544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Avez-vous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besoin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d’être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accompagné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dans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la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rédaction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votre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cahier</w:t>
      </w:r>
    </w:p>
    <w:p>
      <w:pPr>
        <w:spacing w:before="0" w:after="0" w:line="235" w:lineRule="auto"/>
        <w:ind w:left="0" w:right="3593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charges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?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Oui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  <w:t>Non</w:t>
      </w:r>
    </w:p>
    <w:p>
      <w:pPr>
        <w:spacing w:before="0" w:after="48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447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Comment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préférez-vous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communiquer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long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projet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?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Par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email</w:t>
      </w:r>
    </w:p>
    <w:p>
      <w:pPr>
        <w:spacing w:before="0" w:after="0" w:line="236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Par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téléphone</w:t>
      </w:r>
    </w:p>
    <w:p>
      <w:pPr>
        <w:spacing w:before="0" w:after="0" w:line="236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4"/>
          <w:w w:val="100"/>
          <w:position w:val="0"/>
          <w:sz w:val="21"/>
          <w:szCs w:val="21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1"/>
          <w:szCs w:val="21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  <w:t>Par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  <w:t>rendez-vous</w:t>
      </w:r>
    </w:p>
    <w:p>
      <w:pPr>
        <w:spacing w:before="0" w:after="23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35" w:lineRule="auto"/>
        <w:ind w:left="0" w:right="202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Combien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rendez-vous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4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«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physique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s»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désirez-vous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avoir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long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du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projet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?</w:t>
      </w:r>
    </w:p>
    <w:p>
      <w:pPr>
        <w:spacing w:before="0" w:after="0" w:line="235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Aucun</w:t>
      </w: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[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99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]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Je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désire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avoir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..X..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rendez-vous</w:t>
      </w:r>
    </w:p>
    <w:p>
      <w:pPr>
        <w:sectPr>
          <w:type w:val="continuous"/>
          <w:pgSz w:w="14400" w:h="10800" w:orient="landscape"/>
          <w:pgMar w:top="760" w:right="850" w:bottom="243" w:left="368" w:header="720" w:footer="720" w:gutter="0"/>
          <w:cols w:num="2" w:sep="0" w:space="708" w:equalWidth="0">
            <w:col w:w="7012" w:space="1209"/>
            <w:col w:w="4958"/>
          </w:cols>
        </w:sect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>
      <w:pPr>
        <w:spacing w:before="0" w:after="0" w:line="240" w:lineRule="auto"/>
        <w:ind w:left="3365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Webbax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157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1926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Fully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contact@webbax.ch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www.webbax.ch</w:t>
      </w:r>
    </w:p>
    <w:p>
      <w:pPr>
        <w:sectPr>
          <w:type w:val="continuous"/>
          <w:pgSz w:w="14400" w:h="10800" w:orient="landscape"/>
          <w:pgMar w:top="760" w:right="850" w:bottom="243" w:left="368" w:header="720" w:footer="720" w:gutter="0"/>
          <w:cols w:num="1" w:sep="0" w:space="708" w:equalWidth="1"/>
        </w:sectPr>
      </w:pPr>
    </w:p>
    <w:p>
      <w:pPr>
        <w:spacing w:before="0" w:after="0" w:line="240" w:lineRule="auto"/>
        <w:ind w:left="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-125842</wp:posOffset>
                </wp:positionV>
                <wp:extent cx="9144000" cy="64294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642940"/>
                        </a:xfrm>
                        <a:custGeom>
                          <a:avLst/>
                          <a:gdLst/>
                          <a:pathLst>
                            <a:path fill="norm" h="642940" w="9144000" stroke="1">
                              <a:moveTo>
                                <a:pt x="0" y="0"/>
                              </a:moveTo>
                              <a:lnTo>
                                <a:pt x="0" y="642940"/>
                              </a:lnTo>
                              <a:lnTo>
                                <a:pt x="9144000" y="642940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9646"/>
                        </a:solidFill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25" o:spid="_x0000_s1045" style="width:10in;height:50.63pt;margin-top:-9.91pt;margin-left:0;mso-position-horizontal-relative:page;mso-wrap-distance-bottom:0;mso-wrap-distance-left:0;mso-wrap-distance-right:0;mso-wrap-distance-top:0;position:absolute;v-text-anchor:top;z-index:-251658240" coordsize="21600,21600" o:allowincell="f" path="m,l,21600l,21600l21600,21600l21600,21600l21600,l21600,l,e" fillcolor="#f79646"/>
            </w:pict>
          </mc:Fallback>
        </mc:AlternateConten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FFFF"/>
          <w:spacing w:val="0"/>
          <w:w w:val="100"/>
          <w:position w:val="0"/>
          <w:sz w:val="50"/>
          <w:szCs w:val="50"/>
          <w:u w:val="none"/>
        </w:rPr>
        <w:t>CONTACT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6" w:line="20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0"/>
          <w:szCs w:val="20"/>
          <w:u w:val="none"/>
        </w:rPr>
      </w:pPr>
    </w:p>
    <w:p>
      <w:pPr>
        <w:spacing w:before="0" w:after="0" w:line="235" w:lineRule="auto"/>
        <w:ind w:left="6875" w:right="-20" w:firstLine="0"/>
        <w:rPr>
          <w:rFonts w:ascii="Calibri" w:eastAsia="Calibri" w:hAnsi="Calibri" w:cs="Calibri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drawing>
          <wp:anchor distT="0" distB="0" distL="0" distR="0" simplePos="0" relativeHeight="251678720" behindDoc="1" locked="0" layoutInCell="0" allowOverlap="1">
            <wp:simplePos x="0" y="0"/>
            <wp:positionH relativeFrom="page">
              <wp:posOffset>2819399</wp:posOffset>
            </wp:positionH>
            <wp:positionV relativeFrom="paragraph">
              <wp:posOffset>-227279</wp:posOffset>
            </wp:positionV>
            <wp:extent cx="1558439" cy="1558440"/>
            <wp:effectExtent l="0" t="0" r="0" b="0"/>
            <wp:wrapNone/>
            <wp:docPr id="26" name="drawingObject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8439" cy="155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Webbax</w:t>
      </w:r>
    </w:p>
    <w:p>
      <w:pPr>
        <w:spacing w:before="0" w:after="0" w:line="235" w:lineRule="auto"/>
        <w:ind w:left="6875" w:right="4167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Germain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Tenthorey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CP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157</w:t>
      </w:r>
    </w:p>
    <w:p>
      <w:pPr>
        <w:spacing w:before="0" w:after="0" w:line="235" w:lineRule="auto"/>
        <w:ind w:left="6875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1926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Fully</w:t>
      </w:r>
    </w:p>
    <w:p>
      <w:pPr>
        <w:spacing w:before="0" w:after="0" w:line="235" w:lineRule="auto"/>
        <w:ind w:left="6875" w:right="3785" w:firstLine="0"/>
        <w:jc w:val="left"/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Tél.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+41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027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746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19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>81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hyperlink r:id="rId6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FF"/>
            <w:spacing w:val="0"/>
            <w:w w:val="99"/>
            <w:position w:val="0"/>
            <w:sz w:val="22"/>
            <w:szCs w:val="22"/>
            <w:u w:val="single"/>
          </w:rPr>
          <w:t>contact@webbax.ch</w:t>
        </w:r>
      </w:hyperlink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  <w:t xml:space="preserve"> </w:t>
      </w:r>
      <w:hyperlink r:id="rId7" w:history="1">
        <w:r>
          <w:rPr>
            <w:rFonts w:ascii="Calibri" w:eastAsia="Calibri" w:hAnsi="Calibri" w:cs="Calibri"/>
            <w:b w:val="0"/>
            <w:bCs w:val="0"/>
            <w:i w:val="0"/>
            <w:iCs w:val="0"/>
            <w:strike w:val="0"/>
            <w:color w:val="0000FF"/>
            <w:spacing w:val="0"/>
            <w:w w:val="99"/>
            <w:position w:val="0"/>
            <w:sz w:val="22"/>
            <w:szCs w:val="22"/>
            <w:u w:val="single"/>
          </w:rPr>
          <w:t>www.webbax.ch</w:t>
        </w:r>
      </w:hyperlink>
    </w:p>
    <w:p>
      <w:pPr>
        <w:spacing w:before="0" w:after="0" w:line="240" w:lineRule="exact"/>
        <w:rPr>
          <w:b w:val="0"/>
          <w:bCs w:val="0"/>
          <w:i w:val="0"/>
          <w:iCs w:val="0"/>
          <w:sz w:val="24"/>
          <w:szCs w:val="24"/>
          <w:u w:val="none"/>
        </w:rPr>
      </w:pPr>
    </w:p>
    <w:p>
      <w:pPr>
        <w:spacing w:before="0" w:after="0" w:line="240" w:lineRule="exact"/>
        <w:rPr>
          <w:b w:val="0"/>
          <w:bCs w:val="0"/>
          <w:i w:val="0"/>
          <w:iCs w:val="0"/>
          <w:sz w:val="24"/>
          <w:szCs w:val="24"/>
          <w:u w:val="none"/>
        </w:rPr>
      </w:pPr>
    </w:p>
    <w:p>
      <w:pPr>
        <w:spacing w:before="0" w:after="0" w:line="240" w:lineRule="exact"/>
        <w:rPr>
          <w:b w:val="0"/>
          <w:bCs w:val="0"/>
          <w:i w:val="0"/>
          <w:iCs w:val="0"/>
          <w:sz w:val="24"/>
          <w:szCs w:val="24"/>
          <w:u w:val="none"/>
        </w:rPr>
      </w:pPr>
    </w:p>
    <w:p>
      <w:pPr>
        <w:spacing w:before="0" w:after="0" w:line="240" w:lineRule="exact"/>
        <w:rPr>
          <w:b w:val="0"/>
          <w:bCs w:val="0"/>
          <w:i w:val="0"/>
          <w:iCs w:val="0"/>
          <w:sz w:val="24"/>
          <w:szCs w:val="24"/>
          <w:u w:val="none"/>
        </w:rPr>
      </w:pPr>
    </w:p>
    <w:p>
      <w:pPr>
        <w:spacing w:before="0" w:after="0" w:line="240" w:lineRule="exact"/>
        <w:rPr>
          <w:b w:val="0"/>
          <w:bCs w:val="0"/>
          <w:i w:val="0"/>
          <w:iCs w:val="0"/>
          <w:sz w:val="24"/>
          <w:szCs w:val="24"/>
          <w:u w:val="none"/>
        </w:rPr>
      </w:pPr>
    </w:p>
    <w:p>
      <w:pPr>
        <w:spacing w:before="0" w:after="0" w:line="240" w:lineRule="exact"/>
        <w:rPr>
          <w:b w:val="0"/>
          <w:bCs w:val="0"/>
          <w:i w:val="0"/>
          <w:iCs w:val="0"/>
          <w:sz w:val="24"/>
          <w:szCs w:val="24"/>
          <w:u w:val="none"/>
        </w:rPr>
      </w:pPr>
    </w:p>
    <w:p>
      <w:pPr>
        <w:spacing w:before="0" w:after="0" w:line="240" w:lineRule="exact"/>
        <w:rPr>
          <w:b w:val="0"/>
          <w:bCs w:val="0"/>
          <w:i w:val="0"/>
          <w:iCs w:val="0"/>
          <w:sz w:val="24"/>
          <w:szCs w:val="24"/>
          <w:u w:val="none"/>
        </w:rPr>
      </w:pPr>
    </w:p>
    <w:p>
      <w:pPr>
        <w:spacing w:before="0" w:after="9" w:line="180" w:lineRule="exact"/>
        <w:rPr>
          <w:b w:val="0"/>
          <w:bCs w:val="0"/>
          <w:i w:val="0"/>
          <w:iCs w:val="0"/>
          <w:sz w:val="18"/>
          <w:szCs w:val="18"/>
          <w:u w:val="none"/>
        </w:rPr>
      </w:pPr>
    </w:p>
    <w:p>
      <w:pPr>
        <w:spacing w:before="0" w:after="0" w:line="235" w:lineRule="auto"/>
        <w:ind w:left="9235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mc:AlternateContent>
          <mc:Choice Requires="wpg">
            <w:drawing>
              <wp:anchor distT="0" distB="0" distL="0" distR="0" simplePos="0" relativeHeight="251675648" behindDoc="1" locked="0" layoutInCell="0" allowOverlap="1">
                <wp:simplePos x="0" y="0"/>
                <wp:positionH relativeFrom="page">
                  <wp:posOffset>5652293</wp:posOffset>
                </wp:positionH>
                <wp:positionV relativeFrom="paragraph">
                  <wp:posOffset>-378268</wp:posOffset>
                </wp:positionV>
                <wp:extent cx="3000375" cy="1635125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00375" cy="1635125"/>
                          <a:chOff x="0" y="0"/>
                          <a:chExt cx="3000375" cy="1635125"/>
                        </a:xfrm>
                        <a:noFill/>
                      </wpg:grpSpPr>
                      <wps:wsp xmlns:wps="http://schemas.microsoft.com/office/word/2010/wordprocessingShape">
                        <wps:cNvPr id="29" name="Shape 29"/>
                        <wps:cNvSpPr/>
                        <wps:spPr>
                          <a:xfrm>
                            <a:off x="0" y="0"/>
                            <a:ext cx="3000375" cy="1635125"/>
                          </a:xfrm>
                          <a:custGeom>
                            <a:avLst/>
                            <a:gdLst/>
                            <a:pathLst>
                              <a:path fill="norm" h="1635125" w="3000375" stroke="1">
                                <a:moveTo>
                                  <a:pt x="272256" y="0"/>
                                </a:moveTo>
                                <a:lnTo>
                                  <a:pt x="217487" y="5556"/>
                                </a:lnTo>
                                <a:lnTo>
                                  <a:pt x="166687" y="21431"/>
                                </a:lnTo>
                                <a:lnTo>
                                  <a:pt x="119856" y="46831"/>
                                </a:lnTo>
                                <a:lnTo>
                                  <a:pt x="80168" y="80168"/>
                                </a:lnTo>
                                <a:lnTo>
                                  <a:pt x="46831" y="120650"/>
                                </a:lnTo>
                                <a:lnTo>
                                  <a:pt x="21431" y="166687"/>
                                </a:lnTo>
                                <a:lnTo>
                                  <a:pt x="5556" y="218281"/>
                                </a:lnTo>
                                <a:lnTo>
                                  <a:pt x="0" y="273050"/>
                                </a:lnTo>
                                <a:lnTo>
                                  <a:pt x="0" y="1362075"/>
                                </a:lnTo>
                                <a:lnTo>
                                  <a:pt x="5556" y="1416843"/>
                                </a:lnTo>
                                <a:lnTo>
                                  <a:pt x="21431" y="1468437"/>
                                </a:lnTo>
                                <a:lnTo>
                                  <a:pt x="46831" y="1514475"/>
                                </a:lnTo>
                                <a:lnTo>
                                  <a:pt x="80168" y="1554956"/>
                                </a:lnTo>
                                <a:lnTo>
                                  <a:pt x="119856" y="1588293"/>
                                </a:lnTo>
                                <a:lnTo>
                                  <a:pt x="166687" y="1613693"/>
                                </a:lnTo>
                                <a:lnTo>
                                  <a:pt x="217487" y="1629568"/>
                                </a:lnTo>
                                <a:lnTo>
                                  <a:pt x="272256" y="1635125"/>
                                </a:lnTo>
                                <a:lnTo>
                                  <a:pt x="2728118" y="1635125"/>
                                </a:lnTo>
                                <a:lnTo>
                                  <a:pt x="2782887" y="1629568"/>
                                </a:lnTo>
                                <a:lnTo>
                                  <a:pt x="2834481" y="1613693"/>
                                </a:lnTo>
                                <a:lnTo>
                                  <a:pt x="2880518" y="1588293"/>
                                </a:lnTo>
                                <a:lnTo>
                                  <a:pt x="2921000" y="1554956"/>
                                </a:lnTo>
                                <a:lnTo>
                                  <a:pt x="2954337" y="1514475"/>
                                </a:lnTo>
                                <a:lnTo>
                                  <a:pt x="2978943" y="1468437"/>
                                </a:lnTo>
                                <a:lnTo>
                                  <a:pt x="2994818" y="1416843"/>
                                </a:lnTo>
                                <a:lnTo>
                                  <a:pt x="3000375" y="1362075"/>
                                </a:lnTo>
                                <a:lnTo>
                                  <a:pt x="3000375" y="273050"/>
                                </a:lnTo>
                                <a:lnTo>
                                  <a:pt x="2994818" y="218281"/>
                                </a:lnTo>
                                <a:lnTo>
                                  <a:pt x="2978943" y="166687"/>
                                </a:lnTo>
                                <a:lnTo>
                                  <a:pt x="2954337" y="120650"/>
                                </a:lnTo>
                                <a:lnTo>
                                  <a:pt x="2921000" y="80168"/>
                                </a:lnTo>
                                <a:lnTo>
                                  <a:pt x="2880518" y="46831"/>
                                </a:lnTo>
                                <a:lnTo>
                                  <a:pt x="2834481" y="21431"/>
                                </a:lnTo>
                                <a:lnTo>
                                  <a:pt x="2782887" y="5556"/>
                                </a:lnTo>
                                <a:lnTo>
                                  <a:pt x="2728118" y="0"/>
                                </a:lnTo>
                                <a:lnTo>
                                  <a:pt x="27225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30" name="Shape 30"/>
                        <wps:cNvSpPr/>
                        <wps:spPr>
                          <a:xfrm>
                            <a:off x="0" y="793"/>
                            <a:ext cx="3000375" cy="1634331"/>
                          </a:xfrm>
                          <a:custGeom>
                            <a:avLst/>
                            <a:gdLst/>
                            <a:pathLst>
                              <a:path fill="norm" h="1634331" w="3000375" stroke="1">
                                <a:moveTo>
                                  <a:pt x="0" y="272256"/>
                                </a:moveTo>
                                <a:lnTo>
                                  <a:pt x="5556" y="217487"/>
                                </a:lnTo>
                                <a:lnTo>
                                  <a:pt x="21431" y="166687"/>
                                </a:lnTo>
                                <a:lnTo>
                                  <a:pt x="46831" y="119856"/>
                                </a:lnTo>
                                <a:lnTo>
                                  <a:pt x="80168" y="80168"/>
                                </a:lnTo>
                                <a:lnTo>
                                  <a:pt x="119856" y="46831"/>
                                </a:lnTo>
                                <a:lnTo>
                                  <a:pt x="166687" y="21431"/>
                                </a:lnTo>
                                <a:lnTo>
                                  <a:pt x="217487" y="5556"/>
                                </a:lnTo>
                                <a:lnTo>
                                  <a:pt x="272256" y="0"/>
                                </a:lnTo>
                                <a:lnTo>
                                  <a:pt x="2728118" y="0"/>
                                </a:lnTo>
                                <a:lnTo>
                                  <a:pt x="2782887" y="5556"/>
                                </a:lnTo>
                                <a:lnTo>
                                  <a:pt x="2834481" y="21431"/>
                                </a:lnTo>
                                <a:lnTo>
                                  <a:pt x="2880518" y="46831"/>
                                </a:lnTo>
                                <a:lnTo>
                                  <a:pt x="2921000" y="80168"/>
                                </a:lnTo>
                                <a:lnTo>
                                  <a:pt x="2954337" y="119856"/>
                                </a:lnTo>
                                <a:lnTo>
                                  <a:pt x="2978943" y="166687"/>
                                </a:lnTo>
                                <a:lnTo>
                                  <a:pt x="2994818" y="217487"/>
                                </a:lnTo>
                                <a:lnTo>
                                  <a:pt x="3000375" y="272256"/>
                                </a:lnTo>
                                <a:lnTo>
                                  <a:pt x="3000375" y="1362075"/>
                                </a:lnTo>
                                <a:lnTo>
                                  <a:pt x="2994818" y="1416843"/>
                                </a:lnTo>
                                <a:lnTo>
                                  <a:pt x="2978943" y="1468437"/>
                                </a:lnTo>
                                <a:lnTo>
                                  <a:pt x="2954337" y="1514475"/>
                                </a:lnTo>
                                <a:lnTo>
                                  <a:pt x="2921000" y="1554956"/>
                                </a:lnTo>
                                <a:lnTo>
                                  <a:pt x="2880518" y="1588293"/>
                                </a:lnTo>
                                <a:lnTo>
                                  <a:pt x="2834481" y="1612900"/>
                                </a:lnTo>
                                <a:lnTo>
                                  <a:pt x="2782887" y="1628775"/>
                                </a:lnTo>
                                <a:lnTo>
                                  <a:pt x="2728118" y="1634331"/>
                                </a:lnTo>
                                <a:lnTo>
                                  <a:pt x="272256" y="1634331"/>
                                </a:lnTo>
                                <a:lnTo>
                                  <a:pt x="217487" y="1628775"/>
                                </a:lnTo>
                                <a:lnTo>
                                  <a:pt x="166687" y="1612900"/>
                                </a:lnTo>
                                <a:lnTo>
                                  <a:pt x="119856" y="1588293"/>
                                </a:lnTo>
                                <a:lnTo>
                                  <a:pt x="80168" y="1554956"/>
                                </a:lnTo>
                                <a:lnTo>
                                  <a:pt x="46831" y="1514475"/>
                                </a:lnTo>
                                <a:lnTo>
                                  <a:pt x="21431" y="1468437"/>
                                </a:lnTo>
                                <a:lnTo>
                                  <a:pt x="5556" y="1416843"/>
                                </a:lnTo>
                                <a:lnTo>
                                  <a:pt x="0" y="1362075"/>
                                </a:lnTo>
                                <a:lnTo>
                                  <a:pt x="0" y="27225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646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31" name="Shape 31"/>
                        <wps:cNvSpPr/>
                        <wps:spPr>
                          <a:xfrm>
                            <a:off x="0" y="273050"/>
                            <a:ext cx="0" cy="1089818"/>
                          </a:xfrm>
                          <a:custGeom>
                            <a:avLst/>
                            <a:gdLst/>
                            <a:pathLst>
                              <a:path fill="norm" h="1089818" w="0" stroke="1">
                                <a:moveTo>
                                  <a:pt x="0" y="1089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646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8" o:spid="_x0000_s1046" style="width:236.25pt;height:128.75pt;margin-top:-29.78pt;margin-left:445.06pt;mso-position-horizontal-relative:page;mso-wrap-distance-bottom:0;mso-wrap-distance-left:0;mso-wrap-distance-right:0;mso-wrap-distance-top:0;position:absolute;z-index:-251641856" coordorigin="0,0" coordsize="21600,21600" o:allowincell="f">
                <v:shape id="_x0000_s1047" style="width:21600;height:21600;position:absolute;v-text-anchor:top" coordsize="21600,21600" path="m1960,l1566,73l1566,73l1200,283l1200,283l863,619l863,619l577,1059l577,1059l337,1594l337,1594l154,2202l154,2202l40,2883l40,2883l,3607l,3607l,17993l,17993l40,18716l40,18716l154,19398l154,19398l337,20006l337,20006l577,20541l577,20541l863,20981l863,20981l1200,21317l1200,21317l1566,21527l1566,21527l1960,21600l1960,21600l19640,21600l19640,21600l20034,21527l20034,21527l20406,21317l20406,21317l20737,20981l20737,20981l21029,20541l21029,20541l21269,20006l21269,20006l21446,19398l21446,19398l21560,18716l21560,18716l21600,17993l21600,17993l21600,3607l21600,3607l21560,2883l21560,2883l21446,2202l21446,2202l21269,1594l21269,1594l21029,1059l21029,1059l20737,619l20737,619l20406,283l20406,283l20034,73l20034,73l19640,l19640,l1960,e" fillcolor="white"/>
                <v:shape id="_x0000_s1048" style="width:21600;height:21590;position:absolute;top:10;v-text-anchor:top" coordsize="21600,21600" path="m,3598l40,2874l40,2874l154,2203l154,2203l337,1584l337,1584l577,1060l577,1060l863,619l863,619l1200,283l1200,283l1566,73l1566,73l1960,l1960,l19640,l19640,l20034,73l20034,73l20406,283l20406,283l20737,619l20737,619l21029,1060l21029,1060l21269,1584l21269,1584l21446,2203l21446,2203l21560,2874l21560,2874l21600,3598l21600,3598l21600,18002l21600,18002l21560,18726l21560,18726l21446,19407l21446,19407l21269,20016l21269,20016l21029,20551l21029,20551l20737,20992l20737,20992l20406,21317l20406,21317l20034,21527l20034,21527l19640,21600l19640,21600l1960,21600l1960,21600l1566,21527l1566,21527l1200,21317l1200,21317l863,20992l863,20992l577,20551l577,20551l337,20016l337,20016l154,19407l154,19407l40,18726l40,18726l,18002l,18002l,3598e" filled="f" fillcolor="this" stroked="t" strokecolor="#f79646" strokeweight="2pt"/>
                <v:shape id="_x0000_s1049" style="width:0;height:14396;position:absolute;top:3607;v-text-anchor:top" coordsize="21600,21600" path="m,21600l,e" filled="f" fillcolor="this" stroked="t" strokecolor="#f79646" strokeweight="2pt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Cahier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des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charges</w:t>
      </w:r>
    </w:p>
    <w:p>
      <w:pPr>
        <w:spacing w:before="0" w:after="0" w:line="235" w:lineRule="auto"/>
        <w:ind w:left="8688" w:right="223"/>
        <w:jc w:val="center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99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à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renvoyer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par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e-mail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sur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: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FF9900"/>
          <w:spacing w:val="0"/>
          <w:w w:val="100"/>
          <w:position w:val="0"/>
          <w:sz w:val="36"/>
          <w:szCs w:val="36"/>
          <w:u w:val="none"/>
        </w:rPr>
        <w:t>contact@webbax.ch</w:t>
      </w: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71" w:line="240" w:lineRule="exact"/>
        <w:rPr>
          <w:rFonts w:ascii="Calibri" w:eastAsia="Calibri" w:hAnsi="Calibri" w:cs="Calibri"/>
          <w:b w:val="0"/>
          <w:bCs w:val="0"/>
          <w:i w:val="0"/>
          <w:iCs w:val="0"/>
          <w:strik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auto"/>
        <w:ind w:left="3020" w:right="-20" w:firstLine="0"/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Webbax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CP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157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1926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Fully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contact@webbax.ch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trike w:val="0"/>
          <w:color w:val="898989"/>
          <w:spacing w:val="0"/>
          <w:w w:val="100"/>
          <w:position w:val="0"/>
          <w:sz w:val="24"/>
          <w:szCs w:val="24"/>
          <w:u w:val="none"/>
        </w:rPr>
        <w:t>www.webbax.ch</w:t>
      </w:r>
    </w:p>
    <w:sectPr>
      <w:pgSz w:w="14400" w:h="10800" w:orient="landscape"/>
      <w:pgMar w:top="760" w:right="850" w:bottom="243" w:left="714" w:header="720" w:footer="720" w:gutter="0"/>
      <w:cols w:num="1" w:sep="0" w:space="708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themeforest.net/category/ecommerce/prestashop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mailto:contact@webbax.ch" TargetMode="External" /><Relationship Id="rId7" Type="http://schemas.openxmlformats.org/officeDocument/2006/relationships/hyperlink" Target="http://www.webbax.ch/" TargetMode="External" /><Relationship Id="rId8" Type="http://schemas.openxmlformats.org/officeDocument/2006/relationships/hyperlink" Target="http://www.storecommander.com/" TargetMode="External" /><Relationship Id="rId9" Type="http://schemas.openxmlformats.org/officeDocument/2006/relationships/hyperlink" Target="http://www.templatemonster.com/prestashop-themes.ph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